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3727" w14:textId="77777777" w:rsidR="00C9180A" w:rsidRPr="00597CAE" w:rsidRDefault="00C9180A" w:rsidP="00C9180A">
      <w:pPr>
        <w:rPr>
          <w:rFonts w:ascii="Footlight MT Light" w:hAnsi="Footlight MT Light" w:cs="Times New Roman"/>
          <w:b/>
          <w:sz w:val="48"/>
        </w:rPr>
      </w:pPr>
    </w:p>
    <w:p w14:paraId="6BF3B579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8"/>
        </w:rPr>
      </w:pPr>
    </w:p>
    <w:p w14:paraId="7F85C8C8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8"/>
        </w:rPr>
      </w:pPr>
      <w:r w:rsidRPr="00597CAE">
        <w:rPr>
          <w:rFonts w:ascii="Footlight MT Light" w:hAnsi="Footlight MT Light" w:cs="Times New Roman"/>
          <w:b/>
          <w:noProof/>
          <w:sz w:val="48"/>
        </w:rPr>
        <w:drawing>
          <wp:anchor distT="0" distB="0" distL="114300" distR="114300" simplePos="0" relativeHeight="251662336" behindDoc="1" locked="0" layoutInCell="1" allowOverlap="1" wp14:anchorId="70C2B71F" wp14:editId="78F81FB6">
            <wp:simplePos x="0" y="0"/>
            <wp:positionH relativeFrom="column">
              <wp:posOffset>2743200</wp:posOffset>
            </wp:positionH>
            <wp:positionV relativeFrom="paragraph">
              <wp:posOffset>-745490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6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49B2A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7671737F" w14:textId="77777777" w:rsidR="00C9180A" w:rsidRPr="00597CAE" w:rsidRDefault="00781C7F" w:rsidP="00781C7F">
      <w:pPr>
        <w:jc w:val="center"/>
        <w:outlineLvl w:val="0"/>
        <w:rPr>
          <w:rFonts w:ascii="Footlight MT Light" w:hAnsi="Footlight MT Light" w:cs="Times New Roman"/>
          <w:b/>
          <w:sz w:val="40"/>
        </w:rPr>
      </w:pPr>
      <w:r w:rsidRPr="00597CAE">
        <w:rPr>
          <w:rFonts w:ascii="Footlight MT Light" w:hAnsi="Footlight MT Light" w:cs="Times New Roman"/>
          <w:b/>
          <w:sz w:val="40"/>
        </w:rPr>
        <w:t>EMBAKASI CENTRAL</w:t>
      </w:r>
    </w:p>
    <w:p w14:paraId="7968B5C9" w14:textId="77777777" w:rsidR="00C9180A" w:rsidRPr="00597CAE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40"/>
        </w:rPr>
      </w:pPr>
      <w:r w:rsidRPr="00597CAE">
        <w:rPr>
          <w:rFonts w:ascii="Footlight MT Light" w:hAnsi="Footlight MT Light" w:cs="Times New Roman"/>
          <w:b/>
          <w:sz w:val="40"/>
        </w:rPr>
        <w:t xml:space="preserve">IEBC NUMBER </w:t>
      </w:r>
      <w:r w:rsidR="00781C7F" w:rsidRPr="00597CAE">
        <w:rPr>
          <w:rFonts w:ascii="Footlight MT Light" w:hAnsi="Footlight MT Light" w:cs="Times New Roman"/>
          <w:b/>
          <w:sz w:val="40"/>
        </w:rPr>
        <w:t>284</w:t>
      </w:r>
    </w:p>
    <w:p w14:paraId="4112DA87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0B564649" w14:textId="04D0DA65" w:rsidR="00C9180A" w:rsidRPr="00597CAE" w:rsidRDefault="00F86CDD" w:rsidP="00C9180A">
      <w:pPr>
        <w:jc w:val="center"/>
        <w:rPr>
          <w:rFonts w:ascii="Footlight MT Light" w:hAnsi="Footlight MT Light" w:cs="Times New Roman"/>
          <w:b/>
          <w:sz w:val="40"/>
        </w:rPr>
      </w:pPr>
      <w:r w:rsidRPr="00597CAE">
        <w:rPr>
          <w:rFonts w:ascii="Footlight MT Light" w:hAnsi="Footlight MT Light" w:cs="Times New Roman"/>
          <w:b/>
          <w:sz w:val="40"/>
        </w:rPr>
        <w:t xml:space="preserve">NATIONAL GOVERNMENT </w:t>
      </w:r>
      <w:r w:rsidR="001C53CF" w:rsidRPr="00597CAE">
        <w:rPr>
          <w:rFonts w:ascii="Footlight MT Light" w:hAnsi="Footlight MT Light" w:cs="Times New Roman"/>
          <w:b/>
          <w:sz w:val="40"/>
        </w:rPr>
        <w:t>CONSTITUENCIES</w:t>
      </w:r>
      <w:r w:rsidR="00C9180A" w:rsidRPr="00597CAE">
        <w:rPr>
          <w:rFonts w:ascii="Footlight MT Light" w:hAnsi="Footlight MT Light" w:cs="Times New Roman"/>
          <w:b/>
          <w:sz w:val="40"/>
        </w:rPr>
        <w:t xml:space="preserve"> DEVELOPMENT FUND</w:t>
      </w:r>
    </w:p>
    <w:p w14:paraId="07D31ED0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4951BF32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6020AC64" w14:textId="6B13FAAA" w:rsidR="00C9180A" w:rsidRPr="00597CAE" w:rsidRDefault="00E645CF" w:rsidP="00781C7F">
      <w:pPr>
        <w:jc w:val="center"/>
        <w:outlineLvl w:val="0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RESUBMISSION</w:t>
      </w:r>
    </w:p>
    <w:p w14:paraId="60826041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04B374FC" w14:textId="5D410ECF" w:rsidR="00C9180A" w:rsidRPr="00597CAE" w:rsidRDefault="00D477FE" w:rsidP="00C9180A"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2020</w:t>
      </w:r>
      <w:r w:rsidR="00F86CDD" w:rsidRPr="00597CAE">
        <w:rPr>
          <w:rFonts w:ascii="Footlight MT Light" w:hAnsi="Footlight MT Light" w:cs="Times New Roman"/>
          <w:b/>
          <w:sz w:val="40"/>
        </w:rPr>
        <w:t>/20</w:t>
      </w:r>
      <w:r>
        <w:rPr>
          <w:rFonts w:ascii="Footlight MT Light" w:hAnsi="Footlight MT Light" w:cs="Times New Roman"/>
          <w:b/>
          <w:sz w:val="40"/>
        </w:rPr>
        <w:t>21</w:t>
      </w:r>
      <w:r w:rsidR="00C9180A" w:rsidRPr="00597CAE">
        <w:rPr>
          <w:rFonts w:ascii="Footlight MT Light" w:hAnsi="Footlight MT Light" w:cs="Times New Roman"/>
          <w:b/>
          <w:sz w:val="40"/>
        </w:rPr>
        <w:t xml:space="preserve"> FINANCIAL YEAR</w:t>
      </w:r>
    </w:p>
    <w:p w14:paraId="739B9314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32665490" w14:textId="77777777" w:rsidR="00C9180A" w:rsidRPr="00597CAE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40"/>
        </w:rPr>
      </w:pPr>
      <w:r w:rsidRPr="00597CAE">
        <w:rPr>
          <w:rFonts w:ascii="Footlight MT Light" w:hAnsi="Footlight MT Light" w:cs="Times New Roman"/>
          <w:b/>
          <w:sz w:val="40"/>
        </w:rPr>
        <w:t>SUBMITTED</w:t>
      </w:r>
    </w:p>
    <w:p w14:paraId="1AC6DA2D" w14:textId="4DB969BC" w:rsidR="00C9180A" w:rsidRPr="00597CAE" w:rsidRDefault="00D477FE" w:rsidP="00C9180A"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OCTOBER</w:t>
      </w:r>
      <w:r w:rsidRPr="00597CAE">
        <w:rPr>
          <w:rFonts w:ascii="Footlight MT Light" w:hAnsi="Footlight MT Light" w:cs="Times New Roman"/>
          <w:b/>
          <w:sz w:val="40"/>
        </w:rPr>
        <w:t>,</w:t>
      </w:r>
      <w:r w:rsidR="00781C7F" w:rsidRPr="00597CAE">
        <w:rPr>
          <w:rFonts w:ascii="Footlight MT Light" w:hAnsi="Footlight MT Light" w:cs="Times New Roman"/>
          <w:b/>
          <w:sz w:val="40"/>
        </w:rPr>
        <w:t xml:space="preserve"> </w:t>
      </w:r>
      <w:r w:rsidR="00F86CDD" w:rsidRPr="00597CAE">
        <w:rPr>
          <w:rFonts w:ascii="Footlight MT Light" w:hAnsi="Footlight MT Light" w:cs="Times New Roman"/>
          <w:b/>
          <w:sz w:val="40"/>
        </w:rPr>
        <w:t>20</w:t>
      </w:r>
      <w:r>
        <w:rPr>
          <w:rFonts w:ascii="Footlight MT Light" w:hAnsi="Footlight MT Light" w:cs="Times New Roman"/>
          <w:b/>
          <w:sz w:val="40"/>
        </w:rPr>
        <w:t>20</w:t>
      </w:r>
    </w:p>
    <w:p w14:paraId="59ACBD39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52E41B7B" w14:textId="77777777" w:rsidR="00781C7F" w:rsidRPr="00597CAE" w:rsidRDefault="00781C7F" w:rsidP="00C9180A">
      <w:pPr>
        <w:jc w:val="center"/>
        <w:rPr>
          <w:rFonts w:ascii="Footlight MT Light" w:hAnsi="Footlight MT Light" w:cs="Times New Roman"/>
          <w:b/>
          <w:sz w:val="40"/>
        </w:rPr>
      </w:pPr>
    </w:p>
    <w:p w14:paraId="34652717" w14:textId="77777777" w:rsidR="008A3C33" w:rsidRPr="00597CAE" w:rsidRDefault="008A3C33" w:rsidP="003F387D">
      <w:pPr>
        <w:rPr>
          <w:rFonts w:ascii="Footlight MT Light" w:hAnsi="Footlight MT Light" w:cs="Times New Roman"/>
        </w:rPr>
      </w:pPr>
    </w:p>
    <w:p w14:paraId="6F8FE444" w14:textId="77777777" w:rsidR="00361CB5" w:rsidRPr="00597CAE" w:rsidRDefault="00361CB5" w:rsidP="00C9180A">
      <w:pPr>
        <w:jc w:val="center"/>
        <w:rPr>
          <w:rFonts w:ascii="Footlight MT Light" w:hAnsi="Footlight MT Light" w:cs="Times New Roman"/>
        </w:rPr>
      </w:pPr>
    </w:p>
    <w:p w14:paraId="6FE3EC36" w14:textId="77777777" w:rsidR="00C9180A" w:rsidRPr="00597CAE" w:rsidRDefault="00C9180A" w:rsidP="00C9180A">
      <w:pPr>
        <w:jc w:val="center"/>
        <w:rPr>
          <w:rFonts w:ascii="Footlight MT Light" w:hAnsi="Footlight MT Light" w:cs="Times New Roman"/>
        </w:rPr>
      </w:pPr>
      <w:r w:rsidRPr="00597CAE">
        <w:rPr>
          <w:rFonts w:ascii="Footlight MT Light" w:hAnsi="Footlight MT Light" w:cs="Times New Roman"/>
        </w:rPr>
        <w:lastRenderedPageBreak/>
        <w:t>907</w:t>
      </w:r>
    </w:p>
    <w:p w14:paraId="15E9B7A6" w14:textId="024876F4" w:rsidR="00C9180A" w:rsidRPr="00597CAE" w:rsidRDefault="00B85E88" w:rsidP="00C9180A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  <w:r w:rsidRPr="00597CAE">
        <w:rPr>
          <w:rFonts w:ascii="Footlight MT Light" w:hAnsi="Footlight MT Light"/>
          <w:b/>
          <w:bCs/>
          <w:color w:val="auto"/>
        </w:rPr>
        <w:t>2016</w:t>
      </w:r>
      <w:r w:rsidR="00EE11C8" w:rsidRPr="00597CAE">
        <w:rPr>
          <w:rFonts w:ascii="Footlight MT Light" w:hAnsi="Footlight MT Light"/>
          <w:b/>
          <w:bCs/>
          <w:color w:val="auto"/>
        </w:rPr>
        <w:t xml:space="preserve">                   </w:t>
      </w:r>
      <w:r w:rsidR="00781C7F" w:rsidRPr="00597CAE">
        <w:rPr>
          <w:rFonts w:ascii="Footlight MT Light" w:hAnsi="Footlight MT Light"/>
          <w:b/>
          <w:bCs/>
          <w:color w:val="auto"/>
        </w:rPr>
        <w:t xml:space="preserve">   </w:t>
      </w:r>
      <w:r w:rsidR="003E69B5" w:rsidRPr="00597CAE">
        <w:rPr>
          <w:rFonts w:ascii="Footlight MT Light" w:hAnsi="Footlight MT Light"/>
          <w:i/>
          <w:iCs/>
          <w:color w:val="auto"/>
        </w:rPr>
        <w:t xml:space="preserve"> National Government Constituencies Development Fund </w:t>
      </w:r>
      <w:r w:rsidR="00C9180A" w:rsidRPr="00597CAE">
        <w:rPr>
          <w:rFonts w:ascii="Footlight MT Light" w:hAnsi="Footlight MT Light"/>
          <w:i/>
          <w:iCs/>
          <w:color w:val="auto"/>
        </w:rPr>
        <w:t xml:space="preserve">                                      </w:t>
      </w:r>
      <w:r w:rsidR="00C9180A" w:rsidRPr="00597CAE">
        <w:rPr>
          <w:rFonts w:ascii="Footlight MT Light" w:hAnsi="Footlight MT Light"/>
          <w:b/>
          <w:bCs/>
          <w:color w:val="auto"/>
        </w:rPr>
        <w:t xml:space="preserve"> No. 30</w:t>
      </w:r>
    </w:p>
    <w:p w14:paraId="423721AA" w14:textId="77777777" w:rsidR="00C9180A" w:rsidRPr="00597CAE" w:rsidRDefault="00C9180A" w:rsidP="00C9180A">
      <w:pPr>
        <w:pStyle w:val="Default"/>
        <w:rPr>
          <w:rFonts w:ascii="Footlight MT Light" w:hAnsi="Footlight MT Light"/>
          <w:b/>
          <w:bCs/>
          <w:color w:val="auto"/>
        </w:rPr>
      </w:pPr>
    </w:p>
    <w:p w14:paraId="58133FBD" w14:textId="77777777" w:rsidR="00C9180A" w:rsidRPr="00597CAE" w:rsidRDefault="00C9180A" w:rsidP="00C9180A">
      <w:pPr>
        <w:pStyle w:val="Default"/>
        <w:jc w:val="center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b/>
          <w:bCs/>
          <w:color w:val="auto"/>
        </w:rPr>
        <w:t xml:space="preserve">                                                    </w:t>
      </w:r>
      <w:r w:rsidR="003E69B5" w:rsidRPr="00597CAE">
        <w:rPr>
          <w:rFonts w:ascii="Footlight MT Light" w:hAnsi="Footlight MT Light"/>
          <w:b/>
          <w:bCs/>
          <w:color w:val="auto"/>
        </w:rPr>
        <w:t>THIRD</w:t>
      </w:r>
      <w:r w:rsidRPr="00597CAE">
        <w:rPr>
          <w:rFonts w:ascii="Footlight MT Light" w:hAnsi="Footlight MT Light"/>
          <w:b/>
          <w:bCs/>
          <w:color w:val="auto"/>
        </w:rPr>
        <w:t xml:space="preserve"> SCHEDULE                                                    </w:t>
      </w:r>
      <w:r w:rsidRPr="00597CAE">
        <w:rPr>
          <w:rFonts w:ascii="Footlight MT Light" w:hAnsi="Footlight MT Light"/>
          <w:i/>
          <w:iCs/>
          <w:color w:val="auto"/>
        </w:rPr>
        <w:t>(s. 15)</w:t>
      </w:r>
    </w:p>
    <w:p w14:paraId="75810C59" w14:textId="77777777" w:rsidR="00C9180A" w:rsidRPr="00597CAE" w:rsidRDefault="00C9180A" w:rsidP="00781C7F">
      <w:pPr>
        <w:pStyle w:val="Default"/>
        <w:jc w:val="center"/>
        <w:outlineLvl w:val="0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b/>
          <w:bCs/>
          <w:color w:val="auto"/>
        </w:rPr>
        <w:t xml:space="preserve">CONSTITUENCY PROJECTS SUBMISSION </w:t>
      </w:r>
      <w:r w:rsidRPr="00597CAE">
        <w:rPr>
          <w:rFonts w:ascii="Footlight MT Light" w:hAnsi="Footlight MT Light"/>
          <w:color w:val="auto"/>
        </w:rPr>
        <w:t>FORM</w:t>
      </w:r>
    </w:p>
    <w:p w14:paraId="72C3B89A" w14:textId="77777777" w:rsidR="00C9180A" w:rsidRPr="00597CAE" w:rsidRDefault="00C9180A" w:rsidP="00C9180A">
      <w:pPr>
        <w:pStyle w:val="Default"/>
        <w:rPr>
          <w:rFonts w:ascii="Footlight MT Light" w:hAnsi="Footlight MT Light"/>
          <w:color w:val="auto"/>
        </w:rPr>
      </w:pPr>
    </w:p>
    <w:p w14:paraId="598DD8F7" w14:textId="2137ECE5" w:rsidR="00C9180A" w:rsidRPr="00597CAE" w:rsidRDefault="00C9180A" w:rsidP="00C9180A">
      <w:pPr>
        <w:pStyle w:val="Default"/>
        <w:spacing w:line="480" w:lineRule="auto"/>
        <w:rPr>
          <w:rFonts w:ascii="Footlight MT Light" w:hAnsi="Footlight MT Light"/>
          <w:b/>
          <w:color w:val="auto"/>
          <w:sz w:val="28"/>
        </w:rPr>
      </w:pPr>
      <w:r w:rsidRPr="00597CAE">
        <w:rPr>
          <w:rFonts w:ascii="Footlight MT Light" w:hAnsi="Footlight MT Light"/>
          <w:color w:val="auto"/>
        </w:rPr>
        <w:t xml:space="preserve">Constituency No </w:t>
      </w:r>
      <w:r w:rsidR="00781C7F" w:rsidRPr="00597CAE">
        <w:rPr>
          <w:rFonts w:ascii="Footlight MT Light" w:hAnsi="Footlight MT Light"/>
          <w:b/>
          <w:color w:val="auto"/>
          <w:sz w:val="28"/>
          <w:szCs w:val="28"/>
        </w:rPr>
        <w:t>284</w:t>
      </w:r>
      <w:r w:rsidR="00BC496C">
        <w:rPr>
          <w:rFonts w:ascii="Footlight MT Light" w:hAnsi="Footlight MT Light"/>
          <w:b/>
          <w:color w:val="auto"/>
          <w:sz w:val="28"/>
          <w:szCs w:val="28"/>
        </w:rPr>
        <w:t xml:space="preserve"> </w:t>
      </w:r>
      <w:r w:rsidRPr="00597CAE">
        <w:rPr>
          <w:rFonts w:ascii="Footlight MT Light" w:hAnsi="Footlight MT Light"/>
          <w:color w:val="auto"/>
        </w:rPr>
        <w:t xml:space="preserve">Constituency Name </w:t>
      </w:r>
      <w:r w:rsidR="00781C7F" w:rsidRPr="00597CAE">
        <w:rPr>
          <w:rFonts w:ascii="Footlight MT Light" w:hAnsi="Footlight MT Light"/>
          <w:b/>
          <w:color w:val="auto"/>
        </w:rPr>
        <w:t xml:space="preserve">EMBAKASI </w:t>
      </w:r>
      <w:r w:rsidR="00A41AF2" w:rsidRPr="00597CAE">
        <w:rPr>
          <w:rFonts w:ascii="Footlight MT Light" w:hAnsi="Footlight MT Light"/>
          <w:b/>
          <w:color w:val="auto"/>
        </w:rPr>
        <w:t>CENTRAL</w:t>
      </w:r>
      <w:r w:rsidR="00A41AF2" w:rsidRPr="00597CAE">
        <w:rPr>
          <w:rFonts w:ascii="Footlight MT Light" w:hAnsi="Footlight MT Light"/>
          <w:color w:val="auto"/>
        </w:rPr>
        <w:t xml:space="preserve"> Financial</w:t>
      </w:r>
      <w:r w:rsidRPr="00597CAE">
        <w:rPr>
          <w:rFonts w:ascii="Footlight MT Light" w:hAnsi="Footlight MT Light"/>
          <w:color w:val="auto"/>
        </w:rPr>
        <w:t xml:space="preserve"> Year </w:t>
      </w:r>
      <w:r w:rsidR="00D477FE">
        <w:rPr>
          <w:rFonts w:ascii="Footlight MT Light" w:hAnsi="Footlight MT Light"/>
          <w:b/>
          <w:color w:val="auto"/>
          <w:sz w:val="28"/>
        </w:rPr>
        <w:t>20</w:t>
      </w:r>
      <w:r w:rsidR="00576DA3">
        <w:rPr>
          <w:rFonts w:ascii="Footlight MT Light" w:hAnsi="Footlight MT Light"/>
          <w:b/>
          <w:color w:val="auto"/>
          <w:sz w:val="28"/>
        </w:rPr>
        <w:t>19/2020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544"/>
        <w:gridCol w:w="4504"/>
        <w:gridCol w:w="1941"/>
      </w:tblGrid>
      <w:tr w:rsidR="00C9180A" w:rsidRPr="00597CAE" w14:paraId="616A5576" w14:textId="77777777" w:rsidTr="00EE11C8">
        <w:tc>
          <w:tcPr>
            <w:tcW w:w="1544" w:type="dxa"/>
          </w:tcPr>
          <w:p w14:paraId="31C960A9" w14:textId="77777777" w:rsidR="00C9180A" w:rsidRPr="00597CAE" w:rsidRDefault="00C9180A" w:rsidP="00F86CDD">
            <w:pPr>
              <w:rPr>
                <w:rFonts w:ascii="Footlight MT Light" w:hAnsi="Footlight MT Light" w:cs="Times New Roman"/>
              </w:rPr>
            </w:pPr>
            <w:r w:rsidRPr="00597CAE">
              <w:rPr>
                <w:rFonts w:ascii="Footlight MT Light" w:hAnsi="Footlight MT Light" w:cs="Times New Roman"/>
              </w:rPr>
              <w:t xml:space="preserve">Serial </w:t>
            </w:r>
          </w:p>
        </w:tc>
        <w:tc>
          <w:tcPr>
            <w:tcW w:w="4504" w:type="dxa"/>
          </w:tcPr>
          <w:p w14:paraId="158E0093" w14:textId="77777777" w:rsidR="00C9180A" w:rsidRPr="00597CAE" w:rsidRDefault="00C9180A" w:rsidP="00F86CDD">
            <w:pPr>
              <w:rPr>
                <w:rFonts w:ascii="Footlight MT Light" w:hAnsi="Footlight MT Light" w:cs="Times New Roman"/>
              </w:rPr>
            </w:pPr>
            <w:r w:rsidRPr="00597CAE">
              <w:rPr>
                <w:rFonts w:ascii="Footlight MT Light" w:hAnsi="Footlight MT Light" w:cs="Times New Roman"/>
              </w:rPr>
              <w:t>Name of Project</w:t>
            </w:r>
          </w:p>
        </w:tc>
        <w:tc>
          <w:tcPr>
            <w:tcW w:w="1941" w:type="dxa"/>
          </w:tcPr>
          <w:p w14:paraId="03B8BE54" w14:textId="77777777" w:rsidR="00C9180A" w:rsidRPr="00597CAE" w:rsidRDefault="00C9180A" w:rsidP="00F86CDD">
            <w:pPr>
              <w:jc w:val="right"/>
              <w:rPr>
                <w:rFonts w:ascii="Footlight MT Light" w:hAnsi="Footlight MT Light" w:cs="Times New Roman"/>
              </w:rPr>
            </w:pPr>
            <w:r w:rsidRPr="00597CAE">
              <w:rPr>
                <w:rFonts w:ascii="Footlight MT Light" w:hAnsi="Footlight MT Light" w:cs="Times New Roman"/>
              </w:rPr>
              <w:t>Amount Allocated</w:t>
            </w:r>
          </w:p>
        </w:tc>
      </w:tr>
      <w:tr w:rsidR="00D477FE" w:rsidRPr="00597CAE" w14:paraId="102BB80C" w14:textId="77777777" w:rsidTr="00EE11C8">
        <w:tc>
          <w:tcPr>
            <w:tcW w:w="1544" w:type="dxa"/>
          </w:tcPr>
          <w:p w14:paraId="0576583A" w14:textId="4C440FA3" w:rsidR="00D477FE" w:rsidRPr="00597CAE" w:rsidRDefault="00D477FE" w:rsidP="00D477FE">
            <w:pPr>
              <w:rPr>
                <w:rFonts w:ascii="Footlight MT Light" w:hAnsi="Footlight MT Light" w:cs="Times New Roman"/>
              </w:rPr>
            </w:pPr>
            <w:r w:rsidRPr="00597CAE">
              <w:rPr>
                <w:rFonts w:ascii="Footlight MT Light" w:hAnsi="Footlight MT Light" w:cs="Times New Roman"/>
              </w:rPr>
              <w:t>284</w:t>
            </w:r>
            <w:r>
              <w:rPr>
                <w:rFonts w:ascii="Footlight MT Light" w:hAnsi="Footlight MT Light" w:cs="Times New Roman"/>
              </w:rPr>
              <w:t>/3110202</w:t>
            </w:r>
          </w:p>
        </w:tc>
        <w:tc>
          <w:tcPr>
            <w:tcW w:w="4504" w:type="dxa"/>
          </w:tcPr>
          <w:p w14:paraId="05EF8E9C" w14:textId="77777777" w:rsidR="00D477FE" w:rsidRDefault="000D0F58" w:rsidP="00D477FE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NG-CDF Office</w:t>
            </w:r>
          </w:p>
          <w:p w14:paraId="282358F4" w14:textId="2DBB4FC2" w:rsidR="000D0F58" w:rsidRPr="00597CAE" w:rsidRDefault="000D0F58" w:rsidP="00D477FE">
            <w:pPr>
              <w:rPr>
                <w:rFonts w:ascii="Footlight MT Light" w:hAnsi="Footlight MT Light" w:cs="Times New Roman"/>
              </w:rPr>
            </w:pPr>
          </w:p>
        </w:tc>
        <w:tc>
          <w:tcPr>
            <w:tcW w:w="1941" w:type="dxa"/>
          </w:tcPr>
          <w:p w14:paraId="6F183EBC" w14:textId="4387934A" w:rsidR="00D477FE" w:rsidRPr="00597CAE" w:rsidRDefault="00D477FE" w:rsidP="00D477FE">
            <w:pPr>
              <w:jc w:val="right"/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1,142,500</w:t>
            </w:r>
            <w:r w:rsidRPr="00597CAE">
              <w:rPr>
                <w:rFonts w:ascii="Footlight MT Light" w:hAnsi="Footlight MT Light" w:cs="Times New Roman"/>
              </w:rPr>
              <w:t>.00</w:t>
            </w:r>
          </w:p>
        </w:tc>
      </w:tr>
      <w:tr w:rsidR="000002E9" w:rsidRPr="00597CAE" w14:paraId="17380E5F" w14:textId="77777777" w:rsidTr="00EE11C8">
        <w:tc>
          <w:tcPr>
            <w:tcW w:w="6048" w:type="dxa"/>
            <w:gridSpan w:val="2"/>
          </w:tcPr>
          <w:p w14:paraId="341663F4" w14:textId="77777777" w:rsidR="000002E9" w:rsidRPr="00597CAE" w:rsidRDefault="000002E9" w:rsidP="00F86CDD">
            <w:pPr>
              <w:rPr>
                <w:rFonts w:ascii="Footlight MT Light" w:hAnsi="Footlight MT Light" w:cs="Times New Roman"/>
                <w:b/>
              </w:rPr>
            </w:pPr>
            <w:r w:rsidRPr="00597CAE">
              <w:rPr>
                <w:rFonts w:ascii="Footlight MT Light" w:hAnsi="Footlight MT Light" w:cs="Times New Roman"/>
                <w:b/>
              </w:rPr>
              <w:t>TOTAL</w:t>
            </w:r>
          </w:p>
        </w:tc>
        <w:tc>
          <w:tcPr>
            <w:tcW w:w="1941" w:type="dxa"/>
          </w:tcPr>
          <w:p w14:paraId="5A054515" w14:textId="43C21907" w:rsidR="000002E9" w:rsidRPr="00597CAE" w:rsidRDefault="00D477FE" w:rsidP="00F86CDD">
            <w:pPr>
              <w:jc w:val="right"/>
              <w:rPr>
                <w:rFonts w:ascii="Footlight MT Light" w:hAnsi="Footlight MT Light" w:cs="Times New Roman"/>
                <w:b/>
              </w:rPr>
            </w:pPr>
            <w:r>
              <w:rPr>
                <w:rFonts w:ascii="Footlight MT Light" w:hAnsi="Footlight MT Light" w:cs="Times New Roman"/>
                <w:b/>
              </w:rPr>
              <w:t>1,142,500.00</w:t>
            </w:r>
          </w:p>
        </w:tc>
      </w:tr>
    </w:tbl>
    <w:p w14:paraId="02B66364" w14:textId="77777777" w:rsidR="00EE11C8" w:rsidRPr="00597CAE" w:rsidRDefault="00EE11C8" w:rsidP="00C9180A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14:paraId="2A0FA96E" w14:textId="77777777" w:rsidR="00EE11C8" w:rsidRPr="00597CAE" w:rsidRDefault="00EE11C8" w:rsidP="00C9180A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14:paraId="6097FD12" w14:textId="446205E1" w:rsidR="00EE11C8" w:rsidRPr="00597CAE" w:rsidRDefault="00C9180A" w:rsidP="00781C7F">
      <w:pPr>
        <w:pStyle w:val="Default"/>
        <w:spacing w:line="480" w:lineRule="auto"/>
        <w:outlineLvl w:val="0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Chairman </w:t>
      </w:r>
      <w:r w:rsidR="001C53CF" w:rsidRPr="00597CAE">
        <w:rPr>
          <w:rFonts w:ascii="Footlight MT Light" w:hAnsi="Footlight MT Light"/>
          <w:color w:val="auto"/>
        </w:rPr>
        <w:t>NG-</w:t>
      </w:r>
      <w:r w:rsidRPr="00597CAE">
        <w:rPr>
          <w:rFonts w:ascii="Footlight MT Light" w:hAnsi="Footlight MT Light"/>
          <w:color w:val="auto"/>
        </w:rPr>
        <w:t xml:space="preserve">CDF Committee </w:t>
      </w:r>
      <w:r w:rsidR="00EE11C8" w:rsidRPr="00597CAE">
        <w:rPr>
          <w:rFonts w:ascii="Footlight MT Light" w:hAnsi="Footlight MT Light"/>
          <w:b/>
          <w:color w:val="auto"/>
        </w:rPr>
        <w:t>…</w:t>
      </w:r>
      <w:r w:rsidR="00D477FE">
        <w:rPr>
          <w:rFonts w:ascii="Footlight MT Light" w:hAnsi="Footlight MT Light"/>
          <w:b/>
          <w:color w:val="auto"/>
        </w:rPr>
        <w:t>STEPHEN MACHARIA</w:t>
      </w:r>
      <w:r w:rsidR="00EE11C8" w:rsidRPr="00597CAE">
        <w:rPr>
          <w:rFonts w:ascii="Footlight MT Light" w:hAnsi="Footlight MT Light"/>
          <w:b/>
          <w:color w:val="auto"/>
        </w:rPr>
        <w:t>…</w:t>
      </w:r>
      <w:r w:rsidRPr="00597CAE">
        <w:rPr>
          <w:rFonts w:ascii="Footlight MT Light" w:hAnsi="Footlight MT Light"/>
          <w:b/>
          <w:color w:val="auto"/>
        </w:rPr>
        <w:t xml:space="preserve">. </w:t>
      </w:r>
      <w:r w:rsidRPr="00597CAE">
        <w:rPr>
          <w:rFonts w:ascii="Footlight MT Light" w:hAnsi="Footlight MT Light"/>
          <w:color w:val="auto"/>
        </w:rPr>
        <w:t xml:space="preserve">Signature………………….. </w:t>
      </w:r>
    </w:p>
    <w:p w14:paraId="13E91F63" w14:textId="77777777" w:rsidR="00EE11C8" w:rsidRPr="00597CAE" w:rsidRDefault="00EE11C8" w:rsidP="00781C7F">
      <w:pPr>
        <w:pStyle w:val="Default"/>
        <w:spacing w:line="480" w:lineRule="auto"/>
        <w:outlineLvl w:val="0"/>
        <w:rPr>
          <w:rFonts w:ascii="Footlight MT Light" w:hAnsi="Footlight MT Light"/>
          <w:color w:val="auto"/>
        </w:rPr>
      </w:pPr>
    </w:p>
    <w:p w14:paraId="06D67E28" w14:textId="4DD8C073" w:rsidR="00C9180A" w:rsidRPr="00597CAE" w:rsidRDefault="00C9180A" w:rsidP="00781C7F">
      <w:pPr>
        <w:pStyle w:val="Default"/>
        <w:spacing w:line="480" w:lineRule="auto"/>
        <w:outlineLvl w:val="0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color w:val="auto"/>
        </w:rPr>
        <w:t>Date…</w:t>
      </w:r>
      <w:r w:rsidR="00A41AF2">
        <w:rPr>
          <w:rFonts w:ascii="Footlight MT Light" w:hAnsi="Footlight MT Light"/>
          <w:color w:val="auto"/>
        </w:rPr>
        <w:t>22/10/</w:t>
      </w:r>
      <w:r w:rsidR="00D477FE">
        <w:rPr>
          <w:rFonts w:ascii="Footlight MT Light" w:hAnsi="Footlight MT Light"/>
          <w:color w:val="auto"/>
        </w:rPr>
        <w:t>2020</w:t>
      </w:r>
      <w:r w:rsidRPr="00597CAE">
        <w:rPr>
          <w:rFonts w:ascii="Footlight MT Light" w:hAnsi="Footlight MT Light"/>
          <w:color w:val="auto"/>
        </w:rPr>
        <w:t>……</w:t>
      </w:r>
    </w:p>
    <w:p w14:paraId="6DB28844" w14:textId="77777777" w:rsidR="00C9180A" w:rsidRPr="00597CAE" w:rsidRDefault="00C9180A" w:rsidP="00C9180A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14:paraId="10B3B2EB" w14:textId="77777777" w:rsidR="00D477FE" w:rsidRDefault="00C9180A" w:rsidP="00781C7F">
      <w:pPr>
        <w:pStyle w:val="Default"/>
        <w:spacing w:line="480" w:lineRule="auto"/>
        <w:outlineLvl w:val="0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>Fund Account Manager</w:t>
      </w:r>
      <w:r w:rsidR="00EE11C8" w:rsidRPr="00597CAE">
        <w:rPr>
          <w:rFonts w:ascii="Footlight MT Light" w:hAnsi="Footlight MT Light"/>
          <w:b/>
          <w:color w:val="auto"/>
        </w:rPr>
        <w:t xml:space="preserve"> …ELIAS M. MATE</w:t>
      </w:r>
      <w:r w:rsidRPr="00597CAE">
        <w:rPr>
          <w:rFonts w:ascii="Footlight MT Light" w:hAnsi="Footlight MT Light"/>
          <w:b/>
          <w:color w:val="auto"/>
        </w:rPr>
        <w:t xml:space="preserve">…… </w:t>
      </w:r>
    </w:p>
    <w:p w14:paraId="2C11AEAE" w14:textId="77777777" w:rsidR="00D477FE" w:rsidRDefault="00D477FE" w:rsidP="00781C7F">
      <w:pPr>
        <w:pStyle w:val="Default"/>
        <w:spacing w:line="480" w:lineRule="auto"/>
        <w:outlineLvl w:val="0"/>
        <w:rPr>
          <w:rFonts w:ascii="Footlight MT Light" w:hAnsi="Footlight MT Light"/>
          <w:b/>
          <w:color w:val="auto"/>
        </w:rPr>
      </w:pPr>
    </w:p>
    <w:p w14:paraId="75227A55" w14:textId="567320FC" w:rsidR="00C9180A" w:rsidRPr="00597CAE" w:rsidRDefault="00C9180A" w:rsidP="00781C7F">
      <w:pPr>
        <w:pStyle w:val="Default"/>
        <w:spacing w:line="480" w:lineRule="auto"/>
        <w:outlineLvl w:val="0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color w:val="auto"/>
        </w:rPr>
        <w:t>Signature…………………</w:t>
      </w:r>
      <w:r w:rsidR="00A41AF2" w:rsidRPr="00597CAE">
        <w:rPr>
          <w:rFonts w:ascii="Footlight MT Light" w:hAnsi="Footlight MT Light"/>
          <w:color w:val="auto"/>
        </w:rPr>
        <w:t>…. Date</w:t>
      </w:r>
      <w:r w:rsidRPr="00597CAE">
        <w:rPr>
          <w:rFonts w:ascii="Footlight MT Light" w:hAnsi="Footlight MT Light"/>
          <w:color w:val="auto"/>
        </w:rPr>
        <w:t>…</w:t>
      </w:r>
      <w:r w:rsidR="00D477FE">
        <w:rPr>
          <w:rFonts w:ascii="Footlight MT Light" w:hAnsi="Footlight MT Light"/>
          <w:color w:val="auto"/>
        </w:rPr>
        <w:t>22/10/2020</w:t>
      </w:r>
      <w:r w:rsidRPr="00597CAE">
        <w:rPr>
          <w:rFonts w:ascii="Footlight MT Light" w:hAnsi="Footlight MT Light"/>
          <w:color w:val="auto"/>
        </w:rPr>
        <w:t>…</w:t>
      </w:r>
    </w:p>
    <w:p w14:paraId="46BC02CB" w14:textId="77777777" w:rsidR="00C9180A" w:rsidRPr="00597CAE" w:rsidRDefault="00C9180A" w:rsidP="00C9180A">
      <w:pPr>
        <w:pStyle w:val="Default"/>
        <w:spacing w:line="480" w:lineRule="auto"/>
        <w:rPr>
          <w:rFonts w:ascii="Footlight MT Light" w:hAnsi="Footlight MT Light"/>
          <w:b/>
          <w:color w:val="auto"/>
          <w:sz w:val="28"/>
        </w:rPr>
      </w:pPr>
    </w:p>
    <w:p w14:paraId="35C3FF96" w14:textId="77777777" w:rsidR="00C9180A" w:rsidRPr="00597CAE" w:rsidRDefault="00C9180A" w:rsidP="00C9180A">
      <w:pPr>
        <w:spacing w:line="240" w:lineRule="auto"/>
        <w:rPr>
          <w:rFonts w:ascii="Footlight MT Light" w:hAnsi="Footlight MT Light" w:cs="Times New Roman"/>
          <w:b/>
        </w:rPr>
      </w:pPr>
    </w:p>
    <w:p w14:paraId="3B30EF2A" w14:textId="77777777" w:rsidR="00C9180A" w:rsidRPr="00597CAE" w:rsidRDefault="00C9180A" w:rsidP="00C9180A">
      <w:pPr>
        <w:rPr>
          <w:rFonts w:ascii="Footlight MT Light" w:hAnsi="Footlight MT Light" w:cs="Times New Roman"/>
        </w:rPr>
      </w:pPr>
    </w:p>
    <w:p w14:paraId="5F53F7A5" w14:textId="77777777" w:rsidR="00C9180A" w:rsidRPr="00597CAE" w:rsidRDefault="00C9180A" w:rsidP="00C9180A">
      <w:pPr>
        <w:rPr>
          <w:rFonts w:ascii="Footlight MT Light" w:hAnsi="Footlight MT Light" w:cs="Times New Roman"/>
        </w:rPr>
      </w:pPr>
    </w:p>
    <w:p w14:paraId="33506988" w14:textId="77777777" w:rsidR="00C9180A" w:rsidRPr="00597CAE" w:rsidRDefault="00C9180A" w:rsidP="00C9180A">
      <w:pPr>
        <w:rPr>
          <w:rFonts w:ascii="Footlight MT Light" w:hAnsi="Footlight MT Light" w:cs="Times New Roman"/>
        </w:rPr>
      </w:pPr>
    </w:p>
    <w:p w14:paraId="2EED5229" w14:textId="77777777" w:rsidR="00C9180A" w:rsidRPr="00597CAE" w:rsidRDefault="00C9180A" w:rsidP="00C9180A">
      <w:pPr>
        <w:rPr>
          <w:rFonts w:ascii="Footlight MT Light" w:hAnsi="Footlight MT Light" w:cs="Times New Roman"/>
        </w:rPr>
      </w:pPr>
    </w:p>
    <w:p w14:paraId="6175BADF" w14:textId="77777777" w:rsidR="00C9180A" w:rsidRPr="00597CAE" w:rsidRDefault="00C9180A" w:rsidP="00C9180A">
      <w:pPr>
        <w:tabs>
          <w:tab w:val="left" w:pos="2955"/>
        </w:tabs>
        <w:rPr>
          <w:rFonts w:ascii="Footlight MT Light" w:hAnsi="Footlight MT Light" w:cs="Times New Roman"/>
        </w:rPr>
      </w:pPr>
      <w:r w:rsidRPr="00597CAE">
        <w:rPr>
          <w:rFonts w:ascii="Footlight MT Light" w:hAnsi="Footlight MT Light" w:cs="Times New Roman"/>
        </w:rPr>
        <w:tab/>
      </w:r>
    </w:p>
    <w:p w14:paraId="177C3A2F" w14:textId="77777777" w:rsidR="00C9180A" w:rsidRPr="00597CAE" w:rsidRDefault="00C9180A" w:rsidP="00C9180A">
      <w:pPr>
        <w:pStyle w:val="Default"/>
        <w:spacing w:line="360" w:lineRule="auto"/>
        <w:rPr>
          <w:rFonts w:ascii="Footlight MT Light" w:hAnsi="Footlight MT Light"/>
          <w:color w:val="auto"/>
        </w:rPr>
        <w:sectPr w:rsidR="00C9180A" w:rsidRPr="00597CAE" w:rsidSect="00000841">
          <w:pgSz w:w="12240" w:h="15840"/>
          <w:pgMar w:top="1440" w:right="900" w:bottom="450" w:left="1800" w:header="720" w:footer="720" w:gutter="0"/>
          <w:pgBorders w:display="firstPage">
            <w:top w:val="diamondsGray" w:sz="12" w:space="1" w:color="auto"/>
            <w:left w:val="diamondsGray" w:sz="12" w:space="4" w:color="auto"/>
            <w:bottom w:val="diamondsGray" w:sz="12" w:space="1" w:color="auto"/>
            <w:right w:val="diamondsGray" w:sz="12" w:space="4" w:color="auto"/>
          </w:pgBorders>
          <w:cols w:space="720"/>
          <w:docGrid w:linePitch="360"/>
        </w:sectPr>
      </w:pPr>
    </w:p>
    <w:p w14:paraId="13D0CC0F" w14:textId="50E2B0CA" w:rsidR="00C9180A" w:rsidRPr="00597CAE" w:rsidRDefault="00B85E88" w:rsidP="00781C7F">
      <w:pPr>
        <w:pStyle w:val="Default"/>
        <w:jc w:val="center"/>
        <w:outlineLvl w:val="0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b/>
          <w:bCs/>
          <w:color w:val="auto"/>
        </w:rPr>
        <w:lastRenderedPageBreak/>
        <w:t>2016</w:t>
      </w:r>
      <w:r w:rsidR="00811EBF" w:rsidRPr="00597CAE">
        <w:rPr>
          <w:rFonts w:ascii="Footlight MT Light" w:hAnsi="Footlight MT Light"/>
          <w:b/>
          <w:bCs/>
          <w:color w:val="auto"/>
        </w:rPr>
        <w:t xml:space="preserve"> </w:t>
      </w:r>
      <w:r w:rsidR="003E69B5" w:rsidRPr="00597CAE">
        <w:rPr>
          <w:rFonts w:ascii="Footlight MT Light" w:hAnsi="Footlight MT Light"/>
          <w:b/>
          <w:bCs/>
          <w:color w:val="auto"/>
        </w:rPr>
        <w:t xml:space="preserve">National Government Constituencies Development Fund </w:t>
      </w:r>
      <w:r w:rsidR="00C0037E" w:rsidRPr="00597CAE">
        <w:rPr>
          <w:rFonts w:ascii="Footlight MT Light" w:hAnsi="Footlight MT Light"/>
          <w:b/>
          <w:bCs/>
          <w:color w:val="auto"/>
        </w:rPr>
        <w:t>No. 30</w:t>
      </w:r>
    </w:p>
    <w:p w14:paraId="4C310AA7" w14:textId="77777777" w:rsidR="00C9180A" w:rsidRPr="00597CAE" w:rsidRDefault="00C9180A" w:rsidP="00C9180A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14:paraId="10729325" w14:textId="77777777" w:rsidR="00C9180A" w:rsidRPr="00597CAE" w:rsidRDefault="00C0037E" w:rsidP="00781C7F">
      <w:pPr>
        <w:pStyle w:val="Default"/>
        <w:ind w:left="1440" w:firstLine="720"/>
        <w:jc w:val="center"/>
        <w:outlineLvl w:val="0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b/>
          <w:bCs/>
          <w:color w:val="auto"/>
        </w:rPr>
        <w:t>FOURTH SCHEDULE</w:t>
      </w:r>
      <w:r w:rsidR="00C9180A" w:rsidRPr="00597CAE">
        <w:rPr>
          <w:rFonts w:ascii="Footlight MT Light" w:hAnsi="Footlight MT Light"/>
          <w:b/>
          <w:bCs/>
          <w:color w:val="auto"/>
        </w:rPr>
        <w:t xml:space="preserve"> (s. 16)</w:t>
      </w:r>
    </w:p>
    <w:p w14:paraId="1683AA31" w14:textId="77777777" w:rsidR="00C9180A" w:rsidRPr="00597CAE" w:rsidRDefault="00C9180A" w:rsidP="00C9180A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14:paraId="5424D2AC" w14:textId="77777777" w:rsidR="00C9180A" w:rsidRPr="00597CAE" w:rsidRDefault="00C9180A" w:rsidP="00781C7F">
      <w:pPr>
        <w:pStyle w:val="Default"/>
        <w:jc w:val="center"/>
        <w:outlineLvl w:val="0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b/>
          <w:bCs/>
          <w:color w:val="auto"/>
        </w:rPr>
        <w:t>PROJECT DESCRIPTION FORM</w:t>
      </w:r>
    </w:p>
    <w:p w14:paraId="23B2E528" w14:textId="77777777" w:rsidR="00C9180A" w:rsidRPr="00597CAE" w:rsidRDefault="00C9180A" w:rsidP="00C9180A">
      <w:pPr>
        <w:pStyle w:val="Default"/>
        <w:rPr>
          <w:rFonts w:ascii="Footlight MT Light" w:hAnsi="Footlight MT Light"/>
          <w:color w:val="auto"/>
        </w:rPr>
      </w:pPr>
    </w:p>
    <w:p w14:paraId="7DDF01F3" w14:textId="7777777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Constituency No: </w:t>
      </w:r>
      <w:r w:rsidRPr="00597CAE">
        <w:rPr>
          <w:rFonts w:ascii="Footlight MT Light" w:hAnsi="Footlight MT Light"/>
          <w:b/>
          <w:color w:val="auto"/>
        </w:rPr>
        <w:t>284</w:t>
      </w:r>
      <w:r w:rsidRPr="00597CAE">
        <w:rPr>
          <w:rFonts w:ascii="Footlight MT Light" w:hAnsi="Footlight MT Light"/>
          <w:color w:val="auto"/>
        </w:rPr>
        <w:t xml:space="preserve"> Constituency Name </w:t>
      </w:r>
      <w:r w:rsidRPr="00597CAE">
        <w:rPr>
          <w:rFonts w:ascii="Footlight MT Light" w:hAnsi="Footlight MT Light"/>
          <w:b/>
          <w:color w:val="auto"/>
        </w:rPr>
        <w:t xml:space="preserve">EMBAKASI CENTRAL </w:t>
      </w:r>
      <w:r w:rsidRPr="00597CAE">
        <w:rPr>
          <w:rFonts w:ascii="Footlight MT Light" w:hAnsi="Footlight MT Light"/>
          <w:color w:val="auto"/>
        </w:rPr>
        <w:t xml:space="preserve">County </w:t>
      </w:r>
      <w:r w:rsidRPr="00597CAE">
        <w:rPr>
          <w:rFonts w:ascii="Footlight MT Light" w:hAnsi="Footlight MT Light"/>
          <w:b/>
          <w:color w:val="auto"/>
        </w:rPr>
        <w:t xml:space="preserve">NAIROBI </w:t>
      </w:r>
    </w:p>
    <w:p w14:paraId="6F5ABFD6" w14:textId="089A5050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Project Number </w:t>
      </w:r>
      <w:r w:rsidR="00D477FE">
        <w:rPr>
          <w:rFonts w:ascii="Footlight MT Light" w:hAnsi="Footlight MT Light"/>
          <w:b/>
          <w:color w:val="auto"/>
        </w:rPr>
        <w:t>284/3110202</w:t>
      </w:r>
    </w:p>
    <w:p w14:paraId="077E58A0" w14:textId="260D2806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Project Title </w:t>
      </w:r>
      <w:r w:rsidR="00D477FE">
        <w:rPr>
          <w:rFonts w:ascii="Footlight MT Light" w:hAnsi="Footlight MT Light"/>
          <w:color w:val="auto"/>
        </w:rPr>
        <w:t>NG-</w:t>
      </w:r>
      <w:r w:rsidRPr="00597CAE">
        <w:rPr>
          <w:rFonts w:ascii="Footlight MT Light" w:hAnsi="Footlight MT Light"/>
          <w:b/>
          <w:color w:val="auto"/>
        </w:rPr>
        <w:t>CDF Office</w:t>
      </w:r>
    </w:p>
    <w:p w14:paraId="151AAA8D" w14:textId="7777777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>Sector</w:t>
      </w:r>
      <w:r w:rsidRPr="00597CAE">
        <w:rPr>
          <w:rFonts w:ascii="Footlight MT Light" w:hAnsi="Footlight MT Light"/>
          <w:b/>
          <w:color w:val="auto"/>
        </w:rPr>
        <w:t xml:space="preserve"> Others</w:t>
      </w:r>
    </w:p>
    <w:p w14:paraId="3B0D8E15" w14:textId="6749466B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color w:val="auto"/>
        </w:rPr>
        <w:t>Stat</w:t>
      </w:r>
      <w:r w:rsidR="00D477FE">
        <w:rPr>
          <w:rFonts w:ascii="Footlight MT Light" w:hAnsi="Footlight MT Light"/>
          <w:color w:val="auto"/>
        </w:rPr>
        <w:t>us of projects (tick one) New……</w:t>
      </w:r>
      <w:r w:rsidRPr="00597CAE">
        <w:rPr>
          <w:rFonts w:ascii="Footlight MT Light" w:hAnsi="Footlight MT Light"/>
          <w:color w:val="auto"/>
        </w:rPr>
        <w:t>……. Extension……………….. On-going…</w:t>
      </w:r>
      <w:r w:rsidR="00C17189" w:rsidRPr="00597CAE">
        <w:rPr>
          <w:rFonts w:ascii="Footlight MT Light" w:hAnsi="Footlight MT Light"/>
          <w:color w:val="auto"/>
        </w:rPr>
        <w:t>√</w:t>
      </w:r>
      <w:r w:rsidRPr="00597CAE">
        <w:rPr>
          <w:rFonts w:ascii="Footlight MT Light" w:hAnsi="Footlight MT Light"/>
          <w:color w:val="auto"/>
        </w:rPr>
        <w:t>…..</w:t>
      </w:r>
    </w:p>
    <w:p w14:paraId="12109193" w14:textId="7777777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color w:val="auto"/>
        </w:rPr>
        <w:t>Rehabilitation ……………</w:t>
      </w:r>
    </w:p>
    <w:p w14:paraId="20AD74FE" w14:textId="7777777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14:paraId="47E56324" w14:textId="77777777" w:rsidR="00A93256" w:rsidRDefault="00A93256" w:rsidP="00A93256">
      <w:pPr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Construction of Social Hall on 2nd Floor of the NG-CDF Office:</w:t>
      </w:r>
    </w:p>
    <w:p w14:paraId="4BAD9C66" w14:textId="4D9B5A45" w:rsidR="00831E63" w:rsidRPr="00597CAE" w:rsidRDefault="00831E63" w:rsidP="00A9325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Financial year </w:t>
      </w:r>
      <w:r w:rsidR="005A43CD">
        <w:rPr>
          <w:rFonts w:ascii="Footlight MT Light" w:hAnsi="Footlight MT Light"/>
          <w:color w:val="auto"/>
        </w:rPr>
        <w:t>2019/</w:t>
      </w:r>
      <w:r w:rsidR="005A43CD">
        <w:rPr>
          <w:rFonts w:ascii="Footlight MT Light" w:hAnsi="Footlight MT Light"/>
          <w:b/>
          <w:color w:val="auto"/>
        </w:rPr>
        <w:t>2020</w:t>
      </w:r>
      <w:r w:rsidRPr="00597CAE">
        <w:rPr>
          <w:rFonts w:ascii="Footlight MT Light" w:hAnsi="Footlight MT Light"/>
          <w:b/>
          <w:color w:val="auto"/>
        </w:rPr>
        <w:t xml:space="preserve"> </w:t>
      </w:r>
      <w:r w:rsidR="004140C9">
        <w:rPr>
          <w:rFonts w:ascii="Footlight MT Light" w:hAnsi="Footlight MT Light"/>
          <w:color w:val="auto"/>
        </w:rPr>
        <w:t xml:space="preserve">1st July </w:t>
      </w:r>
      <w:r w:rsidR="009A4692">
        <w:rPr>
          <w:rFonts w:ascii="Footlight MT Light" w:hAnsi="Footlight MT Light"/>
          <w:color w:val="auto"/>
        </w:rPr>
        <w:t>2019</w:t>
      </w:r>
      <w:r w:rsidR="005A43CD">
        <w:rPr>
          <w:rFonts w:ascii="Footlight MT Light" w:hAnsi="Footlight MT Light"/>
          <w:color w:val="auto"/>
        </w:rPr>
        <w:t xml:space="preserve"> </w:t>
      </w:r>
      <w:r w:rsidR="004140C9">
        <w:rPr>
          <w:rFonts w:ascii="Footlight MT Light" w:hAnsi="Footlight MT Light"/>
          <w:color w:val="auto"/>
        </w:rPr>
        <w:t>t</w:t>
      </w:r>
      <w:r w:rsidRPr="00597CAE">
        <w:rPr>
          <w:rFonts w:ascii="Footlight MT Light" w:hAnsi="Footlight MT Light"/>
          <w:color w:val="auto"/>
        </w:rPr>
        <w:t xml:space="preserve">o 30th </w:t>
      </w:r>
      <w:r w:rsidR="009A4692">
        <w:rPr>
          <w:rFonts w:ascii="Footlight MT Light" w:hAnsi="Footlight MT Light"/>
          <w:color w:val="auto"/>
        </w:rPr>
        <w:t>June 2020</w:t>
      </w:r>
    </w:p>
    <w:p w14:paraId="5E55DE7A" w14:textId="53D5736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597CAE">
        <w:rPr>
          <w:rFonts w:ascii="Footlight MT Light" w:hAnsi="Footlight MT Light"/>
          <w:color w:val="auto"/>
        </w:rPr>
        <w:t>Original Cost estimates, in Kshs.</w:t>
      </w:r>
      <w:r w:rsidRPr="00597CAE">
        <w:rPr>
          <w:rFonts w:ascii="Footlight MT Light" w:hAnsi="Footlight MT Light"/>
          <w:b/>
          <w:bCs/>
          <w:color w:val="auto"/>
        </w:rPr>
        <w:t xml:space="preserve"> </w:t>
      </w:r>
      <w:r w:rsidR="005F2FF4">
        <w:rPr>
          <w:rFonts w:ascii="Footlight MT Light" w:hAnsi="Footlight MT Light"/>
          <w:b/>
          <w:bCs/>
          <w:color w:val="auto"/>
        </w:rPr>
        <w:t>7,500,000</w:t>
      </w:r>
      <w:r w:rsidRPr="00597CAE">
        <w:rPr>
          <w:rFonts w:ascii="Footlight MT Light" w:hAnsi="Footlight MT Light"/>
          <w:b/>
          <w:bCs/>
          <w:color w:val="auto"/>
        </w:rPr>
        <w:t xml:space="preserve"> </w:t>
      </w:r>
      <w:r w:rsidRPr="00597CAE">
        <w:rPr>
          <w:rFonts w:ascii="Footlight MT Light" w:hAnsi="Footlight MT Light"/>
          <w:color w:val="auto"/>
        </w:rPr>
        <w:t>dated…</w:t>
      </w:r>
      <w:r w:rsidR="005F2FF4">
        <w:rPr>
          <w:rFonts w:ascii="Footlight MT Light" w:hAnsi="Footlight MT Light"/>
          <w:b/>
          <w:color w:val="auto"/>
        </w:rPr>
        <w:t>11</w:t>
      </w:r>
      <w:r w:rsidR="00811EBF" w:rsidRPr="00597CAE">
        <w:rPr>
          <w:rFonts w:ascii="Footlight MT Light" w:hAnsi="Footlight MT Light"/>
          <w:b/>
          <w:color w:val="auto"/>
        </w:rPr>
        <w:t>/</w:t>
      </w:r>
      <w:r w:rsidR="005F2FF4">
        <w:rPr>
          <w:rFonts w:ascii="Footlight MT Light" w:hAnsi="Footlight MT Light"/>
          <w:b/>
          <w:color w:val="auto"/>
        </w:rPr>
        <w:t>2019</w:t>
      </w:r>
      <w:r w:rsidRPr="00597CAE">
        <w:rPr>
          <w:rFonts w:ascii="Footlight MT Light" w:hAnsi="Footlight MT Light"/>
          <w:color w:val="auto"/>
        </w:rPr>
        <w:t>……</w:t>
      </w:r>
    </w:p>
    <w:p w14:paraId="1F44DDF7" w14:textId="68AA94C4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Amount allocated last financial year </w:t>
      </w:r>
      <w:r w:rsidR="005F2FF4">
        <w:rPr>
          <w:rFonts w:ascii="Footlight MT Light" w:hAnsi="Footlight MT Light"/>
          <w:b/>
          <w:bCs/>
          <w:color w:val="auto"/>
        </w:rPr>
        <w:t>6,000,000</w:t>
      </w:r>
      <w:r w:rsidR="00811EBF" w:rsidRPr="00597CAE">
        <w:rPr>
          <w:rFonts w:ascii="Footlight MT Light" w:hAnsi="Footlight MT Light"/>
          <w:b/>
          <w:bCs/>
          <w:color w:val="auto"/>
        </w:rPr>
        <w:t>.00</w:t>
      </w:r>
    </w:p>
    <w:p w14:paraId="300418EF" w14:textId="649F1E1D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bCs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Amount allocated this financial year </w:t>
      </w:r>
      <w:r w:rsidR="005F2FF4">
        <w:rPr>
          <w:rFonts w:ascii="Footlight MT Light" w:hAnsi="Footlight MT Light"/>
          <w:b/>
          <w:color w:val="auto"/>
        </w:rPr>
        <w:t>1,142,500.00</w:t>
      </w:r>
    </w:p>
    <w:p w14:paraId="283D5840" w14:textId="7777777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bCs/>
          <w:color w:val="auto"/>
        </w:rPr>
      </w:pPr>
    </w:p>
    <w:tbl>
      <w:tblPr>
        <w:tblW w:w="104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2492"/>
        <w:gridCol w:w="2838"/>
        <w:gridCol w:w="1733"/>
        <w:gridCol w:w="1625"/>
      </w:tblGrid>
      <w:tr w:rsidR="0054245A" w:rsidRPr="00597CAE" w14:paraId="1CAAD065" w14:textId="7A524690" w:rsidTr="0054245A">
        <w:tc>
          <w:tcPr>
            <w:tcW w:w="1770" w:type="dxa"/>
          </w:tcPr>
          <w:p w14:paraId="546F5768" w14:textId="77777777" w:rsidR="0054245A" w:rsidRPr="00597CAE" w:rsidRDefault="0054245A" w:rsidP="00831E63">
            <w:pPr>
              <w:pStyle w:val="Default"/>
              <w:spacing w:line="360" w:lineRule="auto"/>
              <w:rPr>
                <w:rFonts w:ascii="Footlight MT Light" w:hAnsi="Footlight MT Light"/>
                <w:b/>
                <w:color w:val="auto"/>
              </w:rPr>
            </w:pPr>
            <w:r w:rsidRPr="00597CAE">
              <w:rPr>
                <w:rFonts w:ascii="Footlight MT Light" w:hAnsi="Footlight MT Light"/>
                <w:b/>
                <w:color w:val="auto"/>
              </w:rPr>
              <w:t>Project Name</w:t>
            </w:r>
          </w:p>
        </w:tc>
        <w:tc>
          <w:tcPr>
            <w:tcW w:w="2492" w:type="dxa"/>
          </w:tcPr>
          <w:p w14:paraId="4E79078C" w14:textId="77777777" w:rsidR="0054245A" w:rsidRPr="00597CAE" w:rsidRDefault="0054245A" w:rsidP="00831E63">
            <w:pPr>
              <w:pStyle w:val="Default"/>
              <w:spacing w:line="360" w:lineRule="auto"/>
              <w:rPr>
                <w:rFonts w:ascii="Footlight MT Light" w:hAnsi="Footlight MT Light"/>
                <w:b/>
                <w:color w:val="auto"/>
              </w:rPr>
            </w:pPr>
            <w:r w:rsidRPr="00597CAE">
              <w:rPr>
                <w:rFonts w:ascii="Footlight MT Light" w:hAnsi="Footlight MT Light"/>
                <w:b/>
                <w:color w:val="auto"/>
              </w:rPr>
              <w:t>Project Number</w:t>
            </w:r>
          </w:p>
        </w:tc>
        <w:tc>
          <w:tcPr>
            <w:tcW w:w="2838" w:type="dxa"/>
          </w:tcPr>
          <w:p w14:paraId="14236CBD" w14:textId="77777777" w:rsidR="0054245A" w:rsidRPr="00597CAE" w:rsidRDefault="0054245A" w:rsidP="00831E63">
            <w:pPr>
              <w:pStyle w:val="Default"/>
              <w:spacing w:line="360" w:lineRule="auto"/>
              <w:rPr>
                <w:rFonts w:ascii="Footlight MT Light" w:hAnsi="Footlight MT Light"/>
                <w:b/>
                <w:color w:val="auto"/>
              </w:rPr>
            </w:pPr>
            <w:r w:rsidRPr="00597CAE">
              <w:rPr>
                <w:rFonts w:ascii="Footlight MT Light" w:hAnsi="Footlight MT Light"/>
                <w:b/>
                <w:color w:val="auto"/>
              </w:rPr>
              <w:t>Activity</w:t>
            </w:r>
          </w:p>
        </w:tc>
        <w:tc>
          <w:tcPr>
            <w:tcW w:w="1733" w:type="dxa"/>
          </w:tcPr>
          <w:p w14:paraId="2E0F5133" w14:textId="77777777" w:rsidR="0054245A" w:rsidRPr="00597CAE" w:rsidRDefault="0054245A" w:rsidP="00831E63">
            <w:pPr>
              <w:pStyle w:val="Default"/>
              <w:spacing w:line="360" w:lineRule="auto"/>
              <w:rPr>
                <w:rFonts w:ascii="Footlight MT Light" w:hAnsi="Footlight MT Light"/>
                <w:b/>
                <w:color w:val="auto"/>
              </w:rPr>
            </w:pPr>
            <w:r w:rsidRPr="00597CAE">
              <w:rPr>
                <w:rFonts w:ascii="Footlight MT Light" w:hAnsi="Footlight MT Light"/>
                <w:b/>
                <w:color w:val="auto"/>
              </w:rPr>
              <w:t>Amount</w:t>
            </w:r>
          </w:p>
        </w:tc>
        <w:tc>
          <w:tcPr>
            <w:tcW w:w="1625" w:type="dxa"/>
          </w:tcPr>
          <w:p w14:paraId="416A0284" w14:textId="4F7DDE63" w:rsidR="0054245A" w:rsidRPr="00597CAE" w:rsidRDefault="0054245A" w:rsidP="00831E63">
            <w:pPr>
              <w:pStyle w:val="Default"/>
              <w:spacing w:line="360" w:lineRule="auto"/>
              <w:rPr>
                <w:rFonts w:ascii="Footlight MT Light" w:hAnsi="Footlight MT Light"/>
                <w:b/>
                <w:color w:val="auto"/>
              </w:rPr>
            </w:pPr>
            <w:r>
              <w:rPr>
                <w:rFonts w:ascii="Footlight MT Light" w:hAnsi="Footlight MT Light"/>
                <w:b/>
                <w:color w:val="auto"/>
              </w:rPr>
              <w:t>Status</w:t>
            </w:r>
          </w:p>
        </w:tc>
      </w:tr>
      <w:tr w:rsidR="00A93256" w:rsidRPr="00597CAE" w14:paraId="7486CCB5" w14:textId="2048D212" w:rsidTr="0054245A">
        <w:trPr>
          <w:trHeight w:val="600"/>
        </w:trPr>
        <w:tc>
          <w:tcPr>
            <w:tcW w:w="1770" w:type="dxa"/>
            <w:hideMark/>
          </w:tcPr>
          <w:p w14:paraId="60097560" w14:textId="552394D9" w:rsidR="00A93256" w:rsidRPr="00597CAE" w:rsidRDefault="00A93256" w:rsidP="00A9325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NG-CDF Office</w:t>
            </w:r>
          </w:p>
        </w:tc>
        <w:tc>
          <w:tcPr>
            <w:tcW w:w="2492" w:type="dxa"/>
            <w:hideMark/>
          </w:tcPr>
          <w:p w14:paraId="65E8D70A" w14:textId="1AFE5C8C" w:rsidR="00A93256" w:rsidRPr="00597CAE" w:rsidRDefault="00A93256" w:rsidP="00A9325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A93256">
              <w:rPr>
                <w:rFonts w:ascii="Footlight MT Light" w:hAnsi="Footlight MT Light"/>
                <w:sz w:val="24"/>
                <w:szCs w:val="24"/>
              </w:rPr>
              <w:t>4-047-284-3110202-108-2019/2020-001</w:t>
            </w:r>
          </w:p>
        </w:tc>
        <w:tc>
          <w:tcPr>
            <w:tcW w:w="2838" w:type="dxa"/>
            <w:hideMark/>
          </w:tcPr>
          <w:p w14:paraId="4536F120" w14:textId="0C73D17B" w:rsidR="00A93256" w:rsidRDefault="00A93256" w:rsidP="00A93256">
            <w:pPr>
              <w:contextualSpacing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Construction of Social Hall </w:t>
            </w:r>
            <w:r w:rsidR="00B24B91">
              <w:rPr>
                <w:rFonts w:ascii="Footlight MT Light" w:hAnsi="Footlight MT Light"/>
                <w:sz w:val="24"/>
                <w:szCs w:val="24"/>
              </w:rPr>
              <w:t>(200-seater)</w:t>
            </w:r>
            <w:r w:rsidR="0028190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Footlight MT Light" w:hAnsi="Footlight MT Light"/>
                <w:sz w:val="24"/>
                <w:szCs w:val="24"/>
              </w:rPr>
              <w:t>on 2nd Floor of the NG-CDF Office:</w:t>
            </w:r>
          </w:p>
          <w:p w14:paraId="308E7B71" w14:textId="48ED102F" w:rsidR="00A93256" w:rsidRPr="00597CAE" w:rsidRDefault="00A93256" w:rsidP="00A9325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Walling, Roofing, Windows, doors, Tiling of the floor, Paintwork and construction of staircase.</w:t>
            </w:r>
          </w:p>
        </w:tc>
        <w:tc>
          <w:tcPr>
            <w:tcW w:w="1733" w:type="dxa"/>
            <w:hideMark/>
          </w:tcPr>
          <w:p w14:paraId="4098DD7F" w14:textId="77777777" w:rsidR="00A93256" w:rsidRPr="00597CAE" w:rsidRDefault="00A93256" w:rsidP="00A9325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65226B9A" w14:textId="33A21F6F" w:rsidR="00A93256" w:rsidRPr="00597CAE" w:rsidRDefault="00A93256" w:rsidP="00A9325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1,142,500.00</w:t>
            </w:r>
          </w:p>
        </w:tc>
        <w:tc>
          <w:tcPr>
            <w:tcW w:w="1625" w:type="dxa"/>
          </w:tcPr>
          <w:p w14:paraId="3E03D558" w14:textId="77777777" w:rsidR="00A93256" w:rsidRDefault="00A93256" w:rsidP="00A9325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24AFC8AB" w14:textId="7A86BE3B" w:rsidR="00A93256" w:rsidRPr="00597CAE" w:rsidRDefault="00A93256" w:rsidP="00A9325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54245A" w:rsidRPr="00597CAE" w14:paraId="1F2DD345" w14:textId="06B21095" w:rsidTr="0054245A">
        <w:trPr>
          <w:trHeight w:val="315"/>
        </w:trPr>
        <w:tc>
          <w:tcPr>
            <w:tcW w:w="7100" w:type="dxa"/>
            <w:gridSpan w:val="3"/>
            <w:hideMark/>
          </w:tcPr>
          <w:p w14:paraId="72682CD1" w14:textId="77777777" w:rsidR="0054245A" w:rsidRPr="00597CAE" w:rsidRDefault="0054245A" w:rsidP="00831E63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97CAE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733" w:type="dxa"/>
            <w:hideMark/>
          </w:tcPr>
          <w:p w14:paraId="218C51E0" w14:textId="76E48086" w:rsidR="0054245A" w:rsidRPr="00597CAE" w:rsidRDefault="00A93256" w:rsidP="003F387D">
            <w:pPr>
              <w:spacing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1,142,500.00</w:t>
            </w:r>
          </w:p>
        </w:tc>
        <w:tc>
          <w:tcPr>
            <w:tcW w:w="1625" w:type="dxa"/>
          </w:tcPr>
          <w:p w14:paraId="7832CA0A" w14:textId="77777777" w:rsidR="0054245A" w:rsidRPr="00597CAE" w:rsidRDefault="0054245A" w:rsidP="00831E63">
            <w:pPr>
              <w:spacing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</w:tbl>
    <w:p w14:paraId="3C0ED030" w14:textId="7777777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14:paraId="1F559E47" w14:textId="6A21E14D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597CAE">
        <w:rPr>
          <w:rFonts w:ascii="Footlight MT Light" w:hAnsi="Footlight MT Light"/>
          <w:color w:val="auto"/>
        </w:rPr>
        <w:t xml:space="preserve">Person completing form: Name </w:t>
      </w:r>
      <w:r w:rsidR="002757F1">
        <w:rPr>
          <w:rFonts w:ascii="Footlight MT Light" w:hAnsi="Footlight MT Light"/>
          <w:b/>
          <w:color w:val="auto"/>
        </w:rPr>
        <w:t>… Elias M. Mate …….</w:t>
      </w:r>
      <w:r w:rsidRPr="00597CAE">
        <w:rPr>
          <w:rFonts w:ascii="Footlight MT Light" w:hAnsi="Footlight MT Light"/>
          <w:b/>
          <w:color w:val="auto"/>
        </w:rPr>
        <w:t xml:space="preserve"> </w:t>
      </w:r>
      <w:r w:rsidRPr="00597CAE">
        <w:rPr>
          <w:rFonts w:ascii="Footlight MT Light" w:hAnsi="Footlight MT Light"/>
          <w:color w:val="auto"/>
        </w:rPr>
        <w:t xml:space="preserve">Position </w:t>
      </w:r>
      <w:r w:rsidRPr="00597CAE">
        <w:rPr>
          <w:rFonts w:ascii="Footlight MT Light" w:hAnsi="Footlight MT Light"/>
          <w:b/>
          <w:color w:val="auto"/>
        </w:rPr>
        <w:t>Fund Account Manager</w:t>
      </w:r>
    </w:p>
    <w:p w14:paraId="32A5BF4B" w14:textId="77777777" w:rsidR="00831E63" w:rsidRPr="00597CAE" w:rsidRDefault="00831E63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14:paraId="31AF6746" w14:textId="77777777" w:rsidR="00BF0B1C" w:rsidRPr="00597CAE" w:rsidRDefault="00BF0B1C" w:rsidP="00831E6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14:paraId="4FE7FF96" w14:textId="3874180C" w:rsidR="00CA71FA" w:rsidRPr="00597CAE" w:rsidRDefault="00831E63" w:rsidP="00CA71FA">
      <w:pPr>
        <w:rPr>
          <w:rFonts w:ascii="Footlight MT Light" w:hAnsi="Footlight MT Light" w:cs="Times New Roman"/>
          <w:sz w:val="24"/>
          <w:szCs w:val="24"/>
        </w:rPr>
        <w:sectPr w:rsidR="00CA71FA" w:rsidRPr="00597CAE" w:rsidSect="00583056">
          <w:pgSz w:w="12240" w:h="15840"/>
          <w:pgMar w:top="1440" w:right="900" w:bottom="1440" w:left="990" w:header="720" w:footer="720" w:gutter="0"/>
          <w:cols w:space="720"/>
          <w:docGrid w:linePitch="360"/>
        </w:sectPr>
      </w:pPr>
      <w:r w:rsidRPr="00597CAE">
        <w:rPr>
          <w:rFonts w:ascii="Footlight MT Light" w:hAnsi="Footlight MT Light"/>
          <w:sz w:val="24"/>
          <w:szCs w:val="24"/>
        </w:rPr>
        <w:t>Signature…………………… Date…</w:t>
      </w:r>
      <w:r w:rsidR="005F2FF4">
        <w:rPr>
          <w:rFonts w:ascii="Footlight MT Light" w:hAnsi="Footlight MT Light"/>
          <w:b/>
          <w:sz w:val="24"/>
          <w:szCs w:val="24"/>
        </w:rPr>
        <w:t>22/10/2020</w:t>
      </w:r>
      <w:r w:rsidRPr="00597CAE">
        <w:rPr>
          <w:rFonts w:ascii="Footlight MT Light" w:hAnsi="Footlight MT Light"/>
          <w:sz w:val="24"/>
          <w:szCs w:val="24"/>
        </w:rPr>
        <w:t>……</w:t>
      </w:r>
      <w:r w:rsidRPr="00597CAE">
        <w:rPr>
          <w:rFonts w:ascii="Footlight MT Light" w:hAnsi="Footlight MT Light"/>
          <w:sz w:val="24"/>
          <w:szCs w:val="24"/>
        </w:rPr>
        <w:br w:type="page"/>
      </w:r>
    </w:p>
    <w:p w14:paraId="293CA21E" w14:textId="77777777" w:rsidR="00F66DDE" w:rsidRPr="00597CAE" w:rsidRDefault="00F66DDE" w:rsidP="00F66DDE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bookmarkStart w:id="1" w:name="OLE_LINK1"/>
      <w:bookmarkStart w:id="2" w:name="OLE_LINK2"/>
      <w:bookmarkStart w:id="3" w:name="OLE_LINK3"/>
      <w:r w:rsidRPr="00597CAE">
        <w:rPr>
          <w:rFonts w:ascii="Footlight MT Light" w:hAnsi="Footlight MT Light"/>
          <w:b/>
          <w:sz w:val="32"/>
          <w:szCs w:val="32"/>
        </w:rPr>
        <w:lastRenderedPageBreak/>
        <w:t xml:space="preserve">EMBAKASI CENTRAL </w:t>
      </w:r>
      <w:r w:rsidRPr="00597CAE">
        <w:rPr>
          <w:rFonts w:ascii="Footlight MT Light" w:hAnsi="Footlight MT Light"/>
          <w:b/>
          <w:sz w:val="32"/>
          <w:szCs w:val="24"/>
        </w:rPr>
        <w:t>Constituency Development Fund</w:t>
      </w:r>
    </w:p>
    <w:p w14:paraId="16241884" w14:textId="7CD1A23E" w:rsidR="00F66DDE" w:rsidRPr="00597CAE" w:rsidRDefault="00B07A72" w:rsidP="00F66DDE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>
        <w:rPr>
          <w:rFonts w:ascii="Footlight MT Light" w:hAnsi="Footlight MT Light"/>
          <w:b/>
          <w:sz w:val="32"/>
          <w:szCs w:val="24"/>
        </w:rPr>
        <w:t>Project Proposal 2019</w:t>
      </w:r>
      <w:r w:rsidR="00F66DDE" w:rsidRPr="00597CAE">
        <w:rPr>
          <w:rFonts w:ascii="Footlight MT Light" w:hAnsi="Footlight MT Light"/>
          <w:b/>
          <w:sz w:val="32"/>
          <w:szCs w:val="24"/>
        </w:rPr>
        <w:t>/20</w:t>
      </w:r>
      <w:r>
        <w:rPr>
          <w:rFonts w:ascii="Footlight MT Light" w:hAnsi="Footlight MT Light"/>
          <w:b/>
          <w:sz w:val="32"/>
          <w:szCs w:val="24"/>
        </w:rPr>
        <w:t>20</w:t>
      </w:r>
      <w:r w:rsidR="00F66DDE" w:rsidRPr="00597CAE">
        <w:rPr>
          <w:rFonts w:ascii="Footlight MT Light" w:hAnsi="Footlight MT Light"/>
          <w:b/>
          <w:sz w:val="32"/>
          <w:szCs w:val="24"/>
        </w:rPr>
        <w:t xml:space="preserve"> Financial Year</w:t>
      </w:r>
    </w:p>
    <w:p w14:paraId="01CD3B9A" w14:textId="77777777" w:rsidR="00F66DDE" w:rsidRPr="00597CAE" w:rsidRDefault="00F66DDE" w:rsidP="00F66DDE">
      <w:pPr>
        <w:pBdr>
          <w:bottom w:val="thickThinSmallGap" w:sz="24" w:space="1" w:color="auto"/>
        </w:pBd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 w:rsidRPr="00597CAE">
        <w:rPr>
          <w:rFonts w:ascii="Footlight MT Light" w:hAnsi="Footlight MT Light"/>
          <w:b/>
          <w:sz w:val="32"/>
          <w:szCs w:val="24"/>
        </w:rPr>
        <w:t>Code list</w:t>
      </w:r>
    </w:p>
    <w:p w14:paraId="39742689" w14:textId="77777777" w:rsidR="00F66DDE" w:rsidRPr="00597CAE" w:rsidRDefault="00F66DDE" w:rsidP="00F66DDE">
      <w:pPr>
        <w:jc w:val="center"/>
        <w:rPr>
          <w:rFonts w:ascii="Footlight MT Light" w:hAnsi="Footlight MT Light"/>
          <w:b/>
          <w:sz w:val="32"/>
          <w:szCs w:val="24"/>
        </w:rPr>
      </w:pPr>
    </w:p>
    <w:p w14:paraId="37F73A54" w14:textId="2579C071" w:rsidR="00F66DDE" w:rsidRPr="00597CAE" w:rsidRDefault="00F66DDE" w:rsidP="00F66DDE">
      <w:pPr>
        <w:jc w:val="center"/>
        <w:rPr>
          <w:rFonts w:ascii="Footlight MT Light" w:hAnsi="Footlight MT Light"/>
          <w:b/>
          <w:sz w:val="28"/>
        </w:rPr>
      </w:pPr>
      <w:r w:rsidRPr="00597CAE">
        <w:rPr>
          <w:rFonts w:ascii="Footlight MT Light" w:eastAsia="Calibri" w:hAnsi="Footlight MT Light"/>
          <w:b/>
          <w:sz w:val="28"/>
        </w:rPr>
        <w:t>FINANCIAL YEAR…</w:t>
      </w:r>
      <w:r w:rsidRPr="00597CAE">
        <w:rPr>
          <w:rFonts w:ascii="Footlight MT Light" w:hAnsi="Footlight MT Light"/>
          <w:b/>
          <w:sz w:val="28"/>
        </w:rPr>
        <w:t xml:space="preserve"> </w:t>
      </w:r>
      <w:r w:rsidR="00E3346D">
        <w:rPr>
          <w:rFonts w:ascii="Footlight MT Light" w:eastAsia="Calibri" w:hAnsi="Footlight MT Light"/>
          <w:b/>
          <w:sz w:val="28"/>
        </w:rPr>
        <w:t>1ST JULY 2019</w:t>
      </w:r>
      <w:r w:rsidRPr="00597CAE">
        <w:rPr>
          <w:rFonts w:ascii="Footlight MT Light" w:eastAsia="Calibri" w:hAnsi="Footlight MT Light"/>
          <w:b/>
          <w:sz w:val="28"/>
        </w:rPr>
        <w:t xml:space="preserve"> TO 30</w:t>
      </w:r>
      <w:r w:rsidRPr="00597CAE">
        <w:rPr>
          <w:rFonts w:ascii="Footlight MT Light" w:eastAsia="Calibri" w:hAnsi="Footlight MT Light"/>
          <w:b/>
          <w:sz w:val="28"/>
          <w:vertAlign w:val="superscript"/>
        </w:rPr>
        <w:t>TH</w:t>
      </w:r>
      <w:r w:rsidRPr="00597CAE">
        <w:rPr>
          <w:rFonts w:ascii="Footlight MT Light" w:eastAsia="Calibri" w:hAnsi="Footlight MT Light"/>
          <w:b/>
          <w:sz w:val="28"/>
        </w:rPr>
        <w:t xml:space="preserve"> JUNE…</w:t>
      </w:r>
      <w:r w:rsidR="00E3346D">
        <w:rPr>
          <w:rFonts w:ascii="Footlight MT Light" w:hAnsi="Footlight MT Light"/>
          <w:b/>
          <w:sz w:val="28"/>
        </w:rPr>
        <w:t>2020</w:t>
      </w:r>
    </w:p>
    <w:tbl>
      <w:tblPr>
        <w:tblW w:w="14723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817"/>
        <w:gridCol w:w="1716"/>
        <w:gridCol w:w="1715"/>
        <w:gridCol w:w="3259"/>
        <w:gridCol w:w="1735"/>
        <w:gridCol w:w="1387"/>
      </w:tblGrid>
      <w:tr w:rsidR="00F66DDE" w:rsidRPr="00597CAE" w14:paraId="4ED9C0C1" w14:textId="77777777" w:rsidTr="003F387D">
        <w:trPr>
          <w:trHeight w:val="630"/>
          <w:tblHeader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69DB" w14:textId="77777777" w:rsidR="00F66DDE" w:rsidRPr="00597CAE" w:rsidRDefault="00F66DDE" w:rsidP="00F66DD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bookmarkStart w:id="4" w:name="OLE_LINK4"/>
            <w:bookmarkStart w:id="5" w:name="OLE_LINK5"/>
            <w:r w:rsidRPr="00597CAE">
              <w:rPr>
                <w:rFonts w:ascii="Footlight MT Light" w:hAnsi="Footlight MT Light"/>
                <w:b/>
                <w:sz w:val="28"/>
                <w:szCs w:val="28"/>
              </w:rPr>
              <w:t>Project Name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B904" w14:textId="77777777" w:rsidR="00F66DDE" w:rsidRPr="00597CAE" w:rsidRDefault="00F66DDE" w:rsidP="00F66DD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97CAE">
              <w:rPr>
                <w:rFonts w:ascii="Footlight MT Light" w:hAnsi="Footlight MT Light"/>
                <w:b/>
                <w:sz w:val="28"/>
                <w:szCs w:val="28"/>
              </w:rPr>
              <w:t>Project Number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D314" w14:textId="77777777" w:rsidR="00F66DDE" w:rsidRPr="00597CAE" w:rsidRDefault="00F66DDE" w:rsidP="00F66DD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97CAE">
              <w:rPr>
                <w:rFonts w:ascii="Footlight MT Light" w:hAnsi="Footlight MT Light"/>
                <w:b/>
                <w:sz w:val="28"/>
                <w:szCs w:val="28"/>
              </w:rPr>
              <w:t>Original Cost/ Estimate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6D39" w14:textId="77777777" w:rsidR="00F66DDE" w:rsidRPr="00597CAE" w:rsidRDefault="00F66DDE" w:rsidP="00F66DD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97CAE">
              <w:rPr>
                <w:rFonts w:ascii="Footlight MT Light" w:hAnsi="Footlight MT Light"/>
                <w:b/>
                <w:sz w:val="28"/>
                <w:szCs w:val="28"/>
              </w:rPr>
              <w:t>Cumulative allocation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FE13" w14:textId="77777777" w:rsidR="00F66DDE" w:rsidRPr="00597CAE" w:rsidRDefault="00F66DDE" w:rsidP="00F66DD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97CAE">
              <w:rPr>
                <w:rFonts w:ascii="Footlight MT Light" w:hAnsi="Footlight MT Light"/>
                <w:b/>
                <w:sz w:val="28"/>
                <w:szCs w:val="28"/>
              </w:rPr>
              <w:t>Project activity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D49F" w14:textId="77777777" w:rsidR="00F66DDE" w:rsidRPr="00597CAE" w:rsidRDefault="00F66DDE" w:rsidP="00F66DD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97CAE">
              <w:rPr>
                <w:rFonts w:ascii="Footlight MT Light" w:hAnsi="Footlight MT Light"/>
                <w:b/>
                <w:sz w:val="28"/>
                <w:szCs w:val="28"/>
              </w:rPr>
              <w:t>Amount Allocated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E109" w14:textId="77777777" w:rsidR="00F66DDE" w:rsidRPr="00597CAE" w:rsidRDefault="00F66DDE" w:rsidP="00F66DD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597CAE">
              <w:rPr>
                <w:rFonts w:ascii="Footlight MT Light" w:hAnsi="Footlight MT Light"/>
                <w:b/>
                <w:sz w:val="28"/>
                <w:szCs w:val="28"/>
              </w:rPr>
              <w:t>Current Status</w:t>
            </w:r>
          </w:p>
        </w:tc>
      </w:tr>
      <w:tr w:rsidR="00D749FD" w:rsidRPr="00597CAE" w14:paraId="68B29179" w14:textId="77777777" w:rsidTr="003F387D">
        <w:trPr>
          <w:trHeight w:val="630"/>
          <w:tblHeader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DF1D" w14:textId="5B2330E5" w:rsidR="00D749FD" w:rsidRPr="00597CAE" w:rsidRDefault="005F2FF4" w:rsidP="00B3099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NG-CDF Office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4482" w14:textId="02016F98" w:rsidR="00D749FD" w:rsidRPr="00597CAE" w:rsidRDefault="005F2FF4" w:rsidP="003F387D">
            <w:pPr>
              <w:spacing w:after="0" w:line="240" w:lineRule="auto"/>
              <w:rPr>
                <w:rFonts w:ascii="Footlight MT Light" w:hAnsi="Footlight MT Light"/>
              </w:rPr>
            </w:pPr>
            <w:r w:rsidRPr="005F2FF4">
              <w:rPr>
                <w:rFonts w:ascii="Footlight MT Light" w:hAnsi="Footlight MT Light"/>
              </w:rPr>
              <w:t>4-047-284-3110202-108-2019/2020-001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1B6D" w14:textId="7849CFED" w:rsidR="00D749FD" w:rsidRPr="00597CAE" w:rsidRDefault="005F2FF4" w:rsidP="00B30998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7,500,000.00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E329" w14:textId="25F519FD" w:rsidR="00D749FD" w:rsidRPr="00597CAE" w:rsidRDefault="005F2FF4" w:rsidP="00B30998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6,000,000.00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7761" w14:textId="77777777" w:rsidR="005F2FF4" w:rsidRPr="005F2FF4" w:rsidRDefault="005F2FF4" w:rsidP="005F2FF4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F2FF4">
              <w:rPr>
                <w:rFonts w:ascii="Footlight MT Light" w:hAnsi="Footlight MT Light"/>
                <w:sz w:val="24"/>
                <w:szCs w:val="24"/>
              </w:rPr>
              <w:t>Construction of Social Hall on 2nd Floor of the NG-CDF Office:</w:t>
            </w:r>
          </w:p>
          <w:p w14:paraId="75C18F6E" w14:textId="7B79C377" w:rsidR="00D749FD" w:rsidRPr="00597CAE" w:rsidRDefault="005F2FF4" w:rsidP="005F2FF4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F2FF4">
              <w:rPr>
                <w:rFonts w:ascii="Footlight MT Light" w:hAnsi="Footlight MT Light"/>
                <w:sz w:val="24"/>
                <w:szCs w:val="24"/>
              </w:rPr>
              <w:t>Walling, Roofing, Windows, doors, Tiling of the floor, Paintwork and construction of staircase.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2C3" w14:textId="0C897C7F" w:rsidR="00D749FD" w:rsidRPr="00597CAE" w:rsidRDefault="005F2FF4" w:rsidP="00B30998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1,142,500.00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69CC" w14:textId="0A0FACE3" w:rsidR="00D749FD" w:rsidRPr="00597CAE" w:rsidRDefault="00CE5733" w:rsidP="00B30998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97CAE">
              <w:rPr>
                <w:rFonts w:ascii="Footlight MT Light" w:hAnsi="Footlight MT Light"/>
                <w:b/>
                <w:sz w:val="24"/>
                <w:szCs w:val="24"/>
              </w:rPr>
              <w:t>Ongoing</w:t>
            </w:r>
          </w:p>
        </w:tc>
      </w:tr>
      <w:tr w:rsidR="00B30998" w:rsidRPr="00597CAE" w14:paraId="69E63BCD" w14:textId="77777777" w:rsidTr="003F387D">
        <w:trPr>
          <w:trHeight w:val="630"/>
          <w:tblHeader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6083" w14:textId="77777777" w:rsidR="00B30998" w:rsidRPr="00597CAE" w:rsidRDefault="00B30998" w:rsidP="00F66DD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97CAE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6C5D" w14:textId="77777777" w:rsidR="00B30998" w:rsidRPr="00597CAE" w:rsidRDefault="00B30998" w:rsidP="00F66DDE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FF7A" w14:textId="46ED6561" w:rsidR="00B30998" w:rsidRPr="00597CAE" w:rsidRDefault="00B30998" w:rsidP="00F66DD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  <w:u w:val="double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E768" w14:textId="77777777" w:rsidR="00B30998" w:rsidRPr="00597CAE" w:rsidRDefault="00B30998" w:rsidP="00F66DDE">
            <w:pPr>
              <w:spacing w:after="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2C78" w14:textId="77777777" w:rsidR="00B30998" w:rsidRPr="00597CAE" w:rsidRDefault="00B30998" w:rsidP="00F66DD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A719" w14:textId="33990B21" w:rsidR="00B30998" w:rsidRPr="00597CAE" w:rsidRDefault="00AA27CB" w:rsidP="00F66DD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  <w:u w:val="double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1,142,500.00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4A11" w14:textId="77777777" w:rsidR="00B30998" w:rsidRPr="00597CAE" w:rsidRDefault="00B30998" w:rsidP="00F66DD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4875F848" w14:textId="77777777" w:rsidR="006D2258" w:rsidRPr="00597CAE" w:rsidRDefault="006D2258" w:rsidP="00CA71FA">
      <w:pPr>
        <w:spacing w:after="0" w:line="240" w:lineRule="auto"/>
        <w:jc w:val="center"/>
        <w:rPr>
          <w:rFonts w:ascii="Footlight MT Light" w:hAnsi="Footlight MT Light" w:cs="Times New Roman"/>
          <w:b/>
          <w:sz w:val="24"/>
          <w:szCs w:val="24"/>
        </w:rPr>
      </w:pPr>
    </w:p>
    <w:sectPr w:rsidR="006D2258" w:rsidRPr="00597CAE" w:rsidSect="00141602">
      <w:pgSz w:w="15840" w:h="12240" w:orient="landscape"/>
      <w:pgMar w:top="99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377"/>
    <w:multiLevelType w:val="hybridMultilevel"/>
    <w:tmpl w:val="35C2BA5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F24"/>
    <w:multiLevelType w:val="hybridMultilevel"/>
    <w:tmpl w:val="675C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5235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0838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0D5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7" w15:restartNumberingAfterBreak="0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4B5F"/>
    <w:multiLevelType w:val="multilevel"/>
    <w:tmpl w:val="7D5A69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371AA0"/>
    <w:multiLevelType w:val="multilevel"/>
    <w:tmpl w:val="2C704F0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983EE5"/>
    <w:multiLevelType w:val="hybridMultilevel"/>
    <w:tmpl w:val="51D2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A3E"/>
    <w:multiLevelType w:val="hybridMultilevel"/>
    <w:tmpl w:val="39B8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6AFF"/>
    <w:multiLevelType w:val="hybridMultilevel"/>
    <w:tmpl w:val="F154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42E3C"/>
    <w:multiLevelType w:val="hybridMultilevel"/>
    <w:tmpl w:val="C732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10671E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6D5DB7"/>
    <w:multiLevelType w:val="multilevel"/>
    <w:tmpl w:val="E9225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0" w15:restartNumberingAfterBreak="0">
    <w:nsid w:val="3E7E26D9"/>
    <w:multiLevelType w:val="hybridMultilevel"/>
    <w:tmpl w:val="A0320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1672E"/>
    <w:multiLevelType w:val="hybridMultilevel"/>
    <w:tmpl w:val="3AA65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C468C"/>
    <w:multiLevelType w:val="hybridMultilevel"/>
    <w:tmpl w:val="A298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62928"/>
    <w:multiLevelType w:val="multilevel"/>
    <w:tmpl w:val="4DAC3E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04B9"/>
    <w:multiLevelType w:val="hybridMultilevel"/>
    <w:tmpl w:val="A178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65B59"/>
    <w:multiLevelType w:val="hybridMultilevel"/>
    <w:tmpl w:val="6958D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F55D9"/>
    <w:multiLevelType w:val="multilevel"/>
    <w:tmpl w:val="69D6C1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107DF8"/>
    <w:multiLevelType w:val="multilevel"/>
    <w:tmpl w:val="BF6AE4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857AC"/>
    <w:multiLevelType w:val="multilevel"/>
    <w:tmpl w:val="47EA41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F90085"/>
    <w:multiLevelType w:val="hybridMultilevel"/>
    <w:tmpl w:val="E8E4FD78"/>
    <w:lvl w:ilvl="0" w:tplc="7D8E151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64A261C1"/>
    <w:multiLevelType w:val="multilevel"/>
    <w:tmpl w:val="FA063D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8F1BF0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6" w15:restartNumberingAfterBreak="0">
    <w:nsid w:val="67963288"/>
    <w:multiLevelType w:val="hybridMultilevel"/>
    <w:tmpl w:val="CC4A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B2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225B2A"/>
    <w:multiLevelType w:val="multilevel"/>
    <w:tmpl w:val="324A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num w:numId="1">
    <w:abstractNumId w:val="38"/>
  </w:num>
  <w:num w:numId="2">
    <w:abstractNumId w:val="22"/>
  </w:num>
  <w:num w:numId="3">
    <w:abstractNumId w:val="25"/>
  </w:num>
  <w:num w:numId="4">
    <w:abstractNumId w:val="5"/>
  </w:num>
  <w:num w:numId="5">
    <w:abstractNumId w:val="26"/>
  </w:num>
  <w:num w:numId="6">
    <w:abstractNumId w:val="28"/>
  </w:num>
  <w:num w:numId="7">
    <w:abstractNumId w:val="7"/>
  </w:num>
  <w:num w:numId="8">
    <w:abstractNumId w:val="39"/>
  </w:num>
  <w:num w:numId="9">
    <w:abstractNumId w:val="16"/>
  </w:num>
  <w:num w:numId="10">
    <w:abstractNumId w:val="1"/>
  </w:num>
  <w:num w:numId="11">
    <w:abstractNumId w:val="41"/>
  </w:num>
  <w:num w:numId="12">
    <w:abstractNumId w:val="18"/>
  </w:num>
  <w:num w:numId="13">
    <w:abstractNumId w:val="15"/>
  </w:num>
  <w:num w:numId="14">
    <w:abstractNumId w:val="11"/>
  </w:num>
  <w:num w:numId="15">
    <w:abstractNumId w:val="37"/>
  </w:num>
  <w:num w:numId="16">
    <w:abstractNumId w:val="29"/>
  </w:num>
  <w:num w:numId="17">
    <w:abstractNumId w:val="21"/>
  </w:num>
  <w:num w:numId="18">
    <w:abstractNumId w:val="2"/>
  </w:num>
  <w:num w:numId="19">
    <w:abstractNumId w:val="23"/>
  </w:num>
  <w:num w:numId="20">
    <w:abstractNumId w:val="9"/>
  </w:num>
  <w:num w:numId="21">
    <w:abstractNumId w:val="20"/>
  </w:num>
  <w:num w:numId="22">
    <w:abstractNumId w:val="3"/>
  </w:num>
  <w:num w:numId="23">
    <w:abstractNumId w:val="4"/>
  </w:num>
  <w:num w:numId="24">
    <w:abstractNumId w:val="35"/>
  </w:num>
  <w:num w:numId="25">
    <w:abstractNumId w:val="24"/>
  </w:num>
  <w:num w:numId="26">
    <w:abstractNumId w:val="33"/>
  </w:num>
  <w:num w:numId="27">
    <w:abstractNumId w:val="0"/>
  </w:num>
  <w:num w:numId="28">
    <w:abstractNumId w:val="32"/>
  </w:num>
  <w:num w:numId="29">
    <w:abstractNumId w:val="17"/>
  </w:num>
  <w:num w:numId="30">
    <w:abstractNumId w:val="8"/>
  </w:num>
  <w:num w:numId="31">
    <w:abstractNumId w:val="40"/>
  </w:num>
  <w:num w:numId="32">
    <w:abstractNumId w:val="6"/>
  </w:num>
  <w:num w:numId="33">
    <w:abstractNumId w:val="19"/>
  </w:num>
  <w:num w:numId="34">
    <w:abstractNumId w:val="30"/>
  </w:num>
  <w:num w:numId="35">
    <w:abstractNumId w:val="34"/>
  </w:num>
  <w:num w:numId="36">
    <w:abstractNumId w:val="42"/>
  </w:num>
  <w:num w:numId="37">
    <w:abstractNumId w:val="31"/>
  </w:num>
  <w:num w:numId="38">
    <w:abstractNumId w:val="27"/>
  </w:num>
  <w:num w:numId="39">
    <w:abstractNumId w:val="36"/>
  </w:num>
  <w:num w:numId="40">
    <w:abstractNumId w:val="13"/>
  </w:num>
  <w:num w:numId="41">
    <w:abstractNumId w:val="14"/>
  </w:num>
  <w:num w:numId="42">
    <w:abstractNumId w:val="1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6"/>
    <w:rsid w:val="000002E9"/>
    <w:rsid w:val="000005E1"/>
    <w:rsid w:val="00000841"/>
    <w:rsid w:val="000031A1"/>
    <w:rsid w:val="000075E4"/>
    <w:rsid w:val="00016133"/>
    <w:rsid w:val="00034FF0"/>
    <w:rsid w:val="0004250E"/>
    <w:rsid w:val="00043099"/>
    <w:rsid w:val="000503D3"/>
    <w:rsid w:val="00052C8F"/>
    <w:rsid w:val="000533FB"/>
    <w:rsid w:val="000549C8"/>
    <w:rsid w:val="000613B7"/>
    <w:rsid w:val="00065BAE"/>
    <w:rsid w:val="00066EA6"/>
    <w:rsid w:val="00074F1D"/>
    <w:rsid w:val="00080694"/>
    <w:rsid w:val="000A4F7C"/>
    <w:rsid w:val="000B1E33"/>
    <w:rsid w:val="000C3B9B"/>
    <w:rsid w:val="000D0588"/>
    <w:rsid w:val="000D0F58"/>
    <w:rsid w:val="000D5699"/>
    <w:rsid w:val="000D67E0"/>
    <w:rsid w:val="000D7A56"/>
    <w:rsid w:val="000D7AFE"/>
    <w:rsid w:val="000E78C5"/>
    <w:rsid w:val="000E7F95"/>
    <w:rsid w:val="000F4DB6"/>
    <w:rsid w:val="000F6ACA"/>
    <w:rsid w:val="00102F49"/>
    <w:rsid w:val="00120079"/>
    <w:rsid w:val="001318DC"/>
    <w:rsid w:val="00131FF7"/>
    <w:rsid w:val="00135B7D"/>
    <w:rsid w:val="00141602"/>
    <w:rsid w:val="00143730"/>
    <w:rsid w:val="00147B8C"/>
    <w:rsid w:val="00157E48"/>
    <w:rsid w:val="00160E14"/>
    <w:rsid w:val="00176556"/>
    <w:rsid w:val="00183728"/>
    <w:rsid w:val="001865B6"/>
    <w:rsid w:val="001921D0"/>
    <w:rsid w:val="001926B0"/>
    <w:rsid w:val="00193192"/>
    <w:rsid w:val="00193BF3"/>
    <w:rsid w:val="00196FEC"/>
    <w:rsid w:val="001A22DD"/>
    <w:rsid w:val="001A2CD6"/>
    <w:rsid w:val="001A4BE0"/>
    <w:rsid w:val="001B16D9"/>
    <w:rsid w:val="001C53CF"/>
    <w:rsid w:val="001C570C"/>
    <w:rsid w:val="001E0718"/>
    <w:rsid w:val="001F3F42"/>
    <w:rsid w:val="001F4256"/>
    <w:rsid w:val="00203266"/>
    <w:rsid w:val="00206C13"/>
    <w:rsid w:val="00210FD7"/>
    <w:rsid w:val="002427A9"/>
    <w:rsid w:val="00246B67"/>
    <w:rsid w:val="00257DD8"/>
    <w:rsid w:val="002612DA"/>
    <w:rsid w:val="0026222E"/>
    <w:rsid w:val="002638E2"/>
    <w:rsid w:val="002650E0"/>
    <w:rsid w:val="00273591"/>
    <w:rsid w:val="00275713"/>
    <w:rsid w:val="002757F1"/>
    <w:rsid w:val="0028190C"/>
    <w:rsid w:val="0028668A"/>
    <w:rsid w:val="00290701"/>
    <w:rsid w:val="002A27AF"/>
    <w:rsid w:val="002A5777"/>
    <w:rsid w:val="002B14DC"/>
    <w:rsid w:val="002C0AB3"/>
    <w:rsid w:val="002C27A8"/>
    <w:rsid w:val="002C3C42"/>
    <w:rsid w:val="002C4131"/>
    <w:rsid w:val="002E1B85"/>
    <w:rsid w:val="002F02E2"/>
    <w:rsid w:val="002F5114"/>
    <w:rsid w:val="00301042"/>
    <w:rsid w:val="003033E7"/>
    <w:rsid w:val="0030584C"/>
    <w:rsid w:val="003107B1"/>
    <w:rsid w:val="00311F8D"/>
    <w:rsid w:val="00315197"/>
    <w:rsid w:val="00335A75"/>
    <w:rsid w:val="00341A95"/>
    <w:rsid w:val="00350E7D"/>
    <w:rsid w:val="0035266A"/>
    <w:rsid w:val="00352B18"/>
    <w:rsid w:val="00361CB5"/>
    <w:rsid w:val="00370F10"/>
    <w:rsid w:val="00382C3B"/>
    <w:rsid w:val="00384900"/>
    <w:rsid w:val="0038580A"/>
    <w:rsid w:val="003A34A4"/>
    <w:rsid w:val="003B08FB"/>
    <w:rsid w:val="003B60C1"/>
    <w:rsid w:val="003D0D26"/>
    <w:rsid w:val="003D3959"/>
    <w:rsid w:val="003D6404"/>
    <w:rsid w:val="003E69B5"/>
    <w:rsid w:val="003F35B8"/>
    <w:rsid w:val="003F387D"/>
    <w:rsid w:val="004050DD"/>
    <w:rsid w:val="00413CF0"/>
    <w:rsid w:val="004140C9"/>
    <w:rsid w:val="0041695C"/>
    <w:rsid w:val="004345FB"/>
    <w:rsid w:val="00447D6F"/>
    <w:rsid w:val="00452847"/>
    <w:rsid w:val="00453914"/>
    <w:rsid w:val="00457758"/>
    <w:rsid w:val="0046519B"/>
    <w:rsid w:val="0047285F"/>
    <w:rsid w:val="00472C54"/>
    <w:rsid w:val="004751D9"/>
    <w:rsid w:val="00480E23"/>
    <w:rsid w:val="004827BA"/>
    <w:rsid w:val="004C2486"/>
    <w:rsid w:val="004D061E"/>
    <w:rsid w:val="004E0743"/>
    <w:rsid w:val="004E2987"/>
    <w:rsid w:val="004E4075"/>
    <w:rsid w:val="004E419E"/>
    <w:rsid w:val="004E6184"/>
    <w:rsid w:val="004E6B47"/>
    <w:rsid w:val="00501877"/>
    <w:rsid w:val="0050289A"/>
    <w:rsid w:val="00504AF2"/>
    <w:rsid w:val="00505797"/>
    <w:rsid w:val="0050769B"/>
    <w:rsid w:val="00510052"/>
    <w:rsid w:val="00523D53"/>
    <w:rsid w:val="00524E0D"/>
    <w:rsid w:val="005274C3"/>
    <w:rsid w:val="00532230"/>
    <w:rsid w:val="0054245A"/>
    <w:rsid w:val="00556FF9"/>
    <w:rsid w:val="00557AF7"/>
    <w:rsid w:val="00565DC6"/>
    <w:rsid w:val="00574758"/>
    <w:rsid w:val="00576DA3"/>
    <w:rsid w:val="005773C2"/>
    <w:rsid w:val="00580843"/>
    <w:rsid w:val="00583056"/>
    <w:rsid w:val="0058762F"/>
    <w:rsid w:val="00587834"/>
    <w:rsid w:val="00597CAE"/>
    <w:rsid w:val="005A43CD"/>
    <w:rsid w:val="005A707E"/>
    <w:rsid w:val="005A75E7"/>
    <w:rsid w:val="005B084B"/>
    <w:rsid w:val="005B314F"/>
    <w:rsid w:val="005B692B"/>
    <w:rsid w:val="005D41AF"/>
    <w:rsid w:val="005E059E"/>
    <w:rsid w:val="005E0A7D"/>
    <w:rsid w:val="005E51D1"/>
    <w:rsid w:val="005F0E96"/>
    <w:rsid w:val="005F1DD5"/>
    <w:rsid w:val="005F2FF4"/>
    <w:rsid w:val="005F4A6F"/>
    <w:rsid w:val="00611A96"/>
    <w:rsid w:val="00625E6E"/>
    <w:rsid w:val="00632A78"/>
    <w:rsid w:val="006434CD"/>
    <w:rsid w:val="00643E66"/>
    <w:rsid w:val="0065305B"/>
    <w:rsid w:val="00672E83"/>
    <w:rsid w:val="006732E0"/>
    <w:rsid w:val="006736F6"/>
    <w:rsid w:val="00695C31"/>
    <w:rsid w:val="006A6195"/>
    <w:rsid w:val="006B25C3"/>
    <w:rsid w:val="006B50AD"/>
    <w:rsid w:val="006B7126"/>
    <w:rsid w:val="006C1C8B"/>
    <w:rsid w:val="006D2258"/>
    <w:rsid w:val="006D55C3"/>
    <w:rsid w:val="00711929"/>
    <w:rsid w:val="00711D08"/>
    <w:rsid w:val="00724AE9"/>
    <w:rsid w:val="007444B1"/>
    <w:rsid w:val="00745B9C"/>
    <w:rsid w:val="00755605"/>
    <w:rsid w:val="00756737"/>
    <w:rsid w:val="007577FF"/>
    <w:rsid w:val="00766EA0"/>
    <w:rsid w:val="00777695"/>
    <w:rsid w:val="00781C7F"/>
    <w:rsid w:val="00783FC8"/>
    <w:rsid w:val="00785412"/>
    <w:rsid w:val="007A49AB"/>
    <w:rsid w:val="007A5432"/>
    <w:rsid w:val="007A5EAE"/>
    <w:rsid w:val="007B098D"/>
    <w:rsid w:val="007B51EE"/>
    <w:rsid w:val="007B64E8"/>
    <w:rsid w:val="007C18F1"/>
    <w:rsid w:val="007C5548"/>
    <w:rsid w:val="007E07B8"/>
    <w:rsid w:val="007E0F97"/>
    <w:rsid w:val="007F19B2"/>
    <w:rsid w:val="007F3056"/>
    <w:rsid w:val="00803B9D"/>
    <w:rsid w:val="00811280"/>
    <w:rsid w:val="00811EBF"/>
    <w:rsid w:val="008154C8"/>
    <w:rsid w:val="00822E02"/>
    <w:rsid w:val="008259CA"/>
    <w:rsid w:val="00825A78"/>
    <w:rsid w:val="00831E63"/>
    <w:rsid w:val="00833E3B"/>
    <w:rsid w:val="00836EFB"/>
    <w:rsid w:val="0084086F"/>
    <w:rsid w:val="00843030"/>
    <w:rsid w:val="00853A67"/>
    <w:rsid w:val="00854955"/>
    <w:rsid w:val="00854DEF"/>
    <w:rsid w:val="00861C5E"/>
    <w:rsid w:val="00864EE8"/>
    <w:rsid w:val="00892594"/>
    <w:rsid w:val="00894E60"/>
    <w:rsid w:val="008960EA"/>
    <w:rsid w:val="008A3C33"/>
    <w:rsid w:val="008A6FFC"/>
    <w:rsid w:val="008C23CC"/>
    <w:rsid w:val="008D19FE"/>
    <w:rsid w:val="008D50D8"/>
    <w:rsid w:val="008E184C"/>
    <w:rsid w:val="008E6403"/>
    <w:rsid w:val="008F237A"/>
    <w:rsid w:val="008F54BF"/>
    <w:rsid w:val="008F7A04"/>
    <w:rsid w:val="00903127"/>
    <w:rsid w:val="009256D2"/>
    <w:rsid w:val="00926934"/>
    <w:rsid w:val="00927B2F"/>
    <w:rsid w:val="00933CC8"/>
    <w:rsid w:val="00935F5D"/>
    <w:rsid w:val="00937E47"/>
    <w:rsid w:val="00943614"/>
    <w:rsid w:val="00946561"/>
    <w:rsid w:val="00946E43"/>
    <w:rsid w:val="009500DD"/>
    <w:rsid w:val="00953209"/>
    <w:rsid w:val="00956C2B"/>
    <w:rsid w:val="009806AE"/>
    <w:rsid w:val="00983115"/>
    <w:rsid w:val="0098665A"/>
    <w:rsid w:val="009902AE"/>
    <w:rsid w:val="00995E2B"/>
    <w:rsid w:val="009A4692"/>
    <w:rsid w:val="009A6C3D"/>
    <w:rsid w:val="009B22D8"/>
    <w:rsid w:val="009B2BCB"/>
    <w:rsid w:val="009C6A0F"/>
    <w:rsid w:val="009C7BF2"/>
    <w:rsid w:val="009D08A9"/>
    <w:rsid w:val="009E3355"/>
    <w:rsid w:val="009E4277"/>
    <w:rsid w:val="009E6CF8"/>
    <w:rsid w:val="009F14F1"/>
    <w:rsid w:val="009F639B"/>
    <w:rsid w:val="009F7FFB"/>
    <w:rsid w:val="00A056E9"/>
    <w:rsid w:val="00A1131F"/>
    <w:rsid w:val="00A310E2"/>
    <w:rsid w:val="00A41AF2"/>
    <w:rsid w:val="00A4532E"/>
    <w:rsid w:val="00A511EB"/>
    <w:rsid w:val="00A53498"/>
    <w:rsid w:val="00A62400"/>
    <w:rsid w:val="00A67FF2"/>
    <w:rsid w:val="00A90842"/>
    <w:rsid w:val="00A93256"/>
    <w:rsid w:val="00A95905"/>
    <w:rsid w:val="00AA0EED"/>
    <w:rsid w:val="00AA27CB"/>
    <w:rsid w:val="00AA3121"/>
    <w:rsid w:val="00AA3581"/>
    <w:rsid w:val="00AA7CA5"/>
    <w:rsid w:val="00AB1B0F"/>
    <w:rsid w:val="00AD27C1"/>
    <w:rsid w:val="00AD371F"/>
    <w:rsid w:val="00AD51D7"/>
    <w:rsid w:val="00AE0C8A"/>
    <w:rsid w:val="00AE6CF0"/>
    <w:rsid w:val="00AF422A"/>
    <w:rsid w:val="00AF4302"/>
    <w:rsid w:val="00B06236"/>
    <w:rsid w:val="00B07A72"/>
    <w:rsid w:val="00B1636B"/>
    <w:rsid w:val="00B24B91"/>
    <w:rsid w:val="00B27283"/>
    <w:rsid w:val="00B30998"/>
    <w:rsid w:val="00B344A3"/>
    <w:rsid w:val="00B34FC9"/>
    <w:rsid w:val="00B35533"/>
    <w:rsid w:val="00B44901"/>
    <w:rsid w:val="00B52FF3"/>
    <w:rsid w:val="00B5714C"/>
    <w:rsid w:val="00B5748E"/>
    <w:rsid w:val="00B60D1A"/>
    <w:rsid w:val="00B65694"/>
    <w:rsid w:val="00B66212"/>
    <w:rsid w:val="00B67DF1"/>
    <w:rsid w:val="00B85E88"/>
    <w:rsid w:val="00B9210B"/>
    <w:rsid w:val="00BA12B4"/>
    <w:rsid w:val="00BA34AA"/>
    <w:rsid w:val="00BB146B"/>
    <w:rsid w:val="00BC496C"/>
    <w:rsid w:val="00BC5FAC"/>
    <w:rsid w:val="00BD662D"/>
    <w:rsid w:val="00BE0704"/>
    <w:rsid w:val="00BE4E90"/>
    <w:rsid w:val="00BF0B1C"/>
    <w:rsid w:val="00BF5FF1"/>
    <w:rsid w:val="00C0037E"/>
    <w:rsid w:val="00C02BC6"/>
    <w:rsid w:val="00C17189"/>
    <w:rsid w:val="00C20283"/>
    <w:rsid w:val="00C266BD"/>
    <w:rsid w:val="00C27007"/>
    <w:rsid w:val="00C27971"/>
    <w:rsid w:val="00C30A38"/>
    <w:rsid w:val="00C34859"/>
    <w:rsid w:val="00C37E1C"/>
    <w:rsid w:val="00C446B4"/>
    <w:rsid w:val="00C44999"/>
    <w:rsid w:val="00C45DB6"/>
    <w:rsid w:val="00C6002E"/>
    <w:rsid w:val="00C67C33"/>
    <w:rsid w:val="00C73F9F"/>
    <w:rsid w:val="00C80DA5"/>
    <w:rsid w:val="00C90E79"/>
    <w:rsid w:val="00C9180A"/>
    <w:rsid w:val="00CA0E42"/>
    <w:rsid w:val="00CA71FA"/>
    <w:rsid w:val="00CB6D6E"/>
    <w:rsid w:val="00CC5DDD"/>
    <w:rsid w:val="00CD0CA8"/>
    <w:rsid w:val="00CD3BF7"/>
    <w:rsid w:val="00CE22BB"/>
    <w:rsid w:val="00CE2BEC"/>
    <w:rsid w:val="00CE5733"/>
    <w:rsid w:val="00CE7F48"/>
    <w:rsid w:val="00CF0607"/>
    <w:rsid w:val="00CF48C3"/>
    <w:rsid w:val="00D22C25"/>
    <w:rsid w:val="00D31E2A"/>
    <w:rsid w:val="00D40D84"/>
    <w:rsid w:val="00D477FE"/>
    <w:rsid w:val="00D6558F"/>
    <w:rsid w:val="00D67152"/>
    <w:rsid w:val="00D70578"/>
    <w:rsid w:val="00D749FD"/>
    <w:rsid w:val="00D770D3"/>
    <w:rsid w:val="00D82ED7"/>
    <w:rsid w:val="00DB3724"/>
    <w:rsid w:val="00DB66A1"/>
    <w:rsid w:val="00DB6C36"/>
    <w:rsid w:val="00DC045E"/>
    <w:rsid w:val="00DC4FC0"/>
    <w:rsid w:val="00DD10E9"/>
    <w:rsid w:val="00DD3CF1"/>
    <w:rsid w:val="00DE5BFA"/>
    <w:rsid w:val="00DE6095"/>
    <w:rsid w:val="00DF17AB"/>
    <w:rsid w:val="00E109CC"/>
    <w:rsid w:val="00E3346D"/>
    <w:rsid w:val="00E34AA2"/>
    <w:rsid w:val="00E42B77"/>
    <w:rsid w:val="00E456AA"/>
    <w:rsid w:val="00E4725C"/>
    <w:rsid w:val="00E56BBB"/>
    <w:rsid w:val="00E5792C"/>
    <w:rsid w:val="00E62649"/>
    <w:rsid w:val="00E62895"/>
    <w:rsid w:val="00E62FF2"/>
    <w:rsid w:val="00E63CD6"/>
    <w:rsid w:val="00E645CF"/>
    <w:rsid w:val="00E74BE6"/>
    <w:rsid w:val="00E80141"/>
    <w:rsid w:val="00E91B39"/>
    <w:rsid w:val="00EA1A0B"/>
    <w:rsid w:val="00EA46E7"/>
    <w:rsid w:val="00EB1D6C"/>
    <w:rsid w:val="00EB666A"/>
    <w:rsid w:val="00EB7FE5"/>
    <w:rsid w:val="00EC7A5D"/>
    <w:rsid w:val="00EE11C8"/>
    <w:rsid w:val="00EF1F12"/>
    <w:rsid w:val="00EF651B"/>
    <w:rsid w:val="00EF6F5D"/>
    <w:rsid w:val="00F10D4E"/>
    <w:rsid w:val="00F16BCE"/>
    <w:rsid w:val="00F37B71"/>
    <w:rsid w:val="00F4346B"/>
    <w:rsid w:val="00F44475"/>
    <w:rsid w:val="00F4555C"/>
    <w:rsid w:val="00F45CCA"/>
    <w:rsid w:val="00F55AD0"/>
    <w:rsid w:val="00F61AFC"/>
    <w:rsid w:val="00F649D3"/>
    <w:rsid w:val="00F66DDE"/>
    <w:rsid w:val="00F7754A"/>
    <w:rsid w:val="00F803BA"/>
    <w:rsid w:val="00F83692"/>
    <w:rsid w:val="00F86CDD"/>
    <w:rsid w:val="00F92570"/>
    <w:rsid w:val="00F94860"/>
    <w:rsid w:val="00FA079B"/>
    <w:rsid w:val="00FA331B"/>
    <w:rsid w:val="00FA5532"/>
    <w:rsid w:val="00FB33EA"/>
    <w:rsid w:val="00FD6363"/>
    <w:rsid w:val="00FE7B18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9A259"/>
  <w15:docId w15:val="{8D2F60C6-12AB-4A90-854F-800F3D72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1FA"/>
  </w:style>
  <w:style w:type="paragraph" w:styleId="Footer">
    <w:name w:val="footer"/>
    <w:basedOn w:val="Normal"/>
    <w:link w:val="FooterChar"/>
    <w:uiPriority w:val="99"/>
    <w:semiHidden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1FA"/>
  </w:style>
  <w:style w:type="paragraph" w:styleId="NormalWeb">
    <w:name w:val="Normal (Web)"/>
    <w:basedOn w:val="Normal"/>
    <w:uiPriority w:val="99"/>
    <w:semiHidden/>
    <w:unhideWhenUsed/>
    <w:rsid w:val="00C9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C7FA-FDDD-45AE-A5DC-6DA546F5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Spectre</cp:lastModifiedBy>
  <cp:revision>17</cp:revision>
  <cp:lastPrinted>2020-11-02T13:07:00Z</cp:lastPrinted>
  <dcterms:created xsi:type="dcterms:W3CDTF">2020-10-28T09:26:00Z</dcterms:created>
  <dcterms:modified xsi:type="dcterms:W3CDTF">2020-11-25T07:42:00Z</dcterms:modified>
</cp:coreProperties>
</file>